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诚信考试承诺书</w:t>
      </w:r>
      <w:bookmarkEnd w:id="0"/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本人已阅读《国家教育考试违规处理办法》第五至第十二条的全部内容，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600" w:lineRule="exact"/>
        <w:ind w:firstLine="640" w:firstLineChars="200"/>
        <w:rPr>
          <w:rFonts w:ascii="黑体" w:hAnsi="黑体" w:eastAsia="黑体"/>
          <w:b w:val="0"/>
          <w:bCs w:val="0"/>
          <w:color w:val="auto"/>
          <w:sz w:val="32"/>
        </w:rPr>
      </w:pPr>
      <w:r>
        <w:rPr>
          <w:rFonts w:ascii="黑体" w:hAnsi="黑体" w:eastAsia="黑体"/>
          <w:b w:val="0"/>
          <w:bCs w:val="0"/>
          <w:color w:val="auto"/>
          <w:sz w:val="32"/>
        </w:rPr>
        <w:t>我郑重承诺：</w:t>
      </w:r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一、保证在报名时提交真实、准确的报考信息和相关证件（证明）材料。如提供虚假、错误信息，本人承担由此造成的一切后果。</w:t>
      </w:r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二、坚决服从疫情防控管理，</w:t>
      </w:r>
      <w:r>
        <w:rPr>
          <w:rFonts w:hint="eastAsia" w:eastAsia="仿宋_GB2312"/>
          <w:color w:val="auto"/>
          <w:sz w:val="32"/>
          <w:lang w:eastAsia="zh-CN"/>
        </w:rPr>
        <w:t>严格</w:t>
      </w:r>
      <w:r>
        <w:rPr>
          <w:rFonts w:eastAsia="仿宋_GB2312"/>
          <w:color w:val="auto"/>
          <w:sz w:val="32"/>
        </w:rPr>
        <w:t>落实疫情防控措施要求。</w:t>
      </w:r>
    </w:p>
    <w:p>
      <w:pPr>
        <w:spacing w:line="600" w:lineRule="exact"/>
        <w:ind w:firstLine="640" w:firstLineChars="200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t>三、自觉遵守相关法律和考试纪律、考试规则，诚信考试，不作弊。</w:t>
      </w:r>
    </w:p>
    <w:p>
      <w:pPr>
        <w:spacing w:line="600" w:lineRule="exact"/>
        <w:jc w:val="left"/>
        <w:rPr>
          <w:rFonts w:eastAsia="仿宋_GB2312"/>
          <w:color w:val="auto"/>
          <w:sz w:val="32"/>
          <w:u w:val="single"/>
        </w:rPr>
      </w:pPr>
      <w:r>
        <w:rPr>
          <w:rFonts w:eastAsia="仿宋_GB2312"/>
          <w:color w:val="auto"/>
          <w:sz w:val="32"/>
        </w:rPr>
        <w:t>报名序号</w:t>
      </w:r>
      <w:r>
        <w:rPr>
          <w:rFonts w:hint="eastAsia" w:eastAsia="仿宋_GB2312"/>
          <w:color w:val="auto"/>
          <w:sz w:val="32"/>
          <w:lang w:val="en-US" w:eastAsia="zh-CN"/>
        </w:rPr>
        <w:t>或准考证号</w:t>
      </w:r>
      <w:r>
        <w:rPr>
          <w:rFonts w:eastAsia="仿宋_GB2312"/>
          <w:color w:val="auto"/>
          <w:sz w:val="32"/>
        </w:rPr>
        <w:t xml:space="preserve"> ______________ </w:t>
      </w:r>
      <w:r>
        <w:rPr>
          <w:rFonts w:hint="eastAsia" w:eastAsia="仿宋_GB2312"/>
          <w:color w:val="auto"/>
          <w:sz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</w:rPr>
        <w:t xml:space="preserve">身份证号 </w:t>
      </w:r>
      <w:r>
        <w:rPr>
          <w:rFonts w:eastAsia="仿宋_GB2312"/>
          <w:color w:val="auto"/>
          <w:sz w:val="32"/>
          <w:u w:val="single"/>
        </w:rPr>
        <w:t xml:space="preserve">                    </w:t>
      </w:r>
      <w:r>
        <w:rPr>
          <w:rFonts w:eastAsia="仿宋_GB2312"/>
          <w:color w:val="auto"/>
          <w:sz w:val="32"/>
        </w:rPr>
        <w:t xml:space="preserve"> </w:t>
      </w:r>
    </w:p>
    <w:p>
      <w:pPr>
        <w:spacing w:line="600" w:lineRule="exact"/>
        <w:rPr>
          <w:rFonts w:eastAsia="仿宋_GB2312"/>
          <w:color w:val="auto"/>
          <w:sz w:val="32"/>
          <w:u w:val="single"/>
        </w:rPr>
      </w:pPr>
      <w:r>
        <w:rPr>
          <w:rFonts w:eastAsia="仿宋_GB2312"/>
          <w:color w:val="auto"/>
          <w:sz w:val="32"/>
        </w:rPr>
        <w:t>考生姓名（签字）   ____________________</w:t>
      </w:r>
    </w:p>
    <w:p>
      <w:pPr>
        <w:spacing w:line="600" w:lineRule="exact"/>
        <w:jc w:val="center"/>
        <w:rPr>
          <w:color w:val="auto"/>
        </w:rPr>
      </w:pPr>
      <w:r>
        <w:rPr>
          <w:rFonts w:eastAsia="仿宋_GB2312"/>
          <w:color w:val="auto"/>
          <w:sz w:val="32"/>
        </w:rPr>
        <w:t xml:space="preserve">                         202</w:t>
      </w:r>
      <w:r>
        <w:rPr>
          <w:rFonts w:hint="eastAsia" w:eastAsia="仿宋_GB2312"/>
          <w:color w:val="auto"/>
          <w:sz w:val="32"/>
          <w:lang w:val="en-US" w:eastAsia="zh-CN"/>
        </w:rPr>
        <w:t>3</w:t>
      </w:r>
      <w:r>
        <w:rPr>
          <w:rFonts w:eastAsia="仿宋_GB2312"/>
          <w:color w:val="auto"/>
          <w:sz w:val="32"/>
        </w:rPr>
        <w:t>年    月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NjhjMjU4Yzk3OGVmN2NiNmFlNjIxNTBhMTBjNzMifQ=="/>
  </w:docVars>
  <w:rsids>
    <w:rsidRoot w:val="1581158A"/>
    <w:rsid w:val="007C3837"/>
    <w:rsid w:val="058245BA"/>
    <w:rsid w:val="05BD25F8"/>
    <w:rsid w:val="06B41AE7"/>
    <w:rsid w:val="07B65AB8"/>
    <w:rsid w:val="0C362757"/>
    <w:rsid w:val="0F1E2A68"/>
    <w:rsid w:val="129324A7"/>
    <w:rsid w:val="12E8442D"/>
    <w:rsid w:val="148D32B1"/>
    <w:rsid w:val="14A829F9"/>
    <w:rsid w:val="1581158A"/>
    <w:rsid w:val="193C63EE"/>
    <w:rsid w:val="1C0E256E"/>
    <w:rsid w:val="1D6152DA"/>
    <w:rsid w:val="20826552"/>
    <w:rsid w:val="20C4699E"/>
    <w:rsid w:val="249215F8"/>
    <w:rsid w:val="24BC29AE"/>
    <w:rsid w:val="28023298"/>
    <w:rsid w:val="29172660"/>
    <w:rsid w:val="2C20080A"/>
    <w:rsid w:val="2C3279CA"/>
    <w:rsid w:val="2C547450"/>
    <w:rsid w:val="2E981C11"/>
    <w:rsid w:val="30F77BE1"/>
    <w:rsid w:val="313B6D71"/>
    <w:rsid w:val="351627A1"/>
    <w:rsid w:val="38AC1BA8"/>
    <w:rsid w:val="39F7055A"/>
    <w:rsid w:val="3C2A4A95"/>
    <w:rsid w:val="3CB156F5"/>
    <w:rsid w:val="3E505AE5"/>
    <w:rsid w:val="3E7E12FF"/>
    <w:rsid w:val="449941B4"/>
    <w:rsid w:val="45EA4645"/>
    <w:rsid w:val="47F139BF"/>
    <w:rsid w:val="483D02CB"/>
    <w:rsid w:val="4BA11F2F"/>
    <w:rsid w:val="4C6102D7"/>
    <w:rsid w:val="4E5F475D"/>
    <w:rsid w:val="4F2537F7"/>
    <w:rsid w:val="51117A42"/>
    <w:rsid w:val="55A37CE9"/>
    <w:rsid w:val="57FC5DED"/>
    <w:rsid w:val="59EF771F"/>
    <w:rsid w:val="5E0D59C5"/>
    <w:rsid w:val="66672C72"/>
    <w:rsid w:val="66EA0FAE"/>
    <w:rsid w:val="670B7F3E"/>
    <w:rsid w:val="67B61C51"/>
    <w:rsid w:val="67FF5A4E"/>
    <w:rsid w:val="6E8648E1"/>
    <w:rsid w:val="6FE92488"/>
    <w:rsid w:val="72746E3A"/>
    <w:rsid w:val="72C63972"/>
    <w:rsid w:val="77336128"/>
    <w:rsid w:val="77592DFB"/>
    <w:rsid w:val="78914F7D"/>
    <w:rsid w:val="792D293F"/>
    <w:rsid w:val="7BA8108B"/>
    <w:rsid w:val="7FF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48</TotalTime>
  <ScaleCrop>false</ScaleCrop>
  <LinksUpToDate>false</LinksUpToDate>
  <CharactersWithSpaces>180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2022-05-19T06:58:00Z</dcterms:created>
  <dc:creator>嘟嘟</dc:creator>
  <cp:lastModifiedBy>诸天追梦人</cp:lastModifiedBy>
  <cp:lastPrinted>2022-05-19T10:04:00Z</cp:lastPrinted>
  <dcterms:modified xsi:type="dcterms:W3CDTF">2023-02-02T04:26:33Z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442224B3B0414BE4AA2673F64930998E</vt:lpwstr>
  </property>
</Properties>
</file>