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B0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auto"/>
        <w:rPr>
          <w:rStyle w:val="11"/>
          <w:rFonts w:ascii="黑体" w:eastAsia="黑体" w:cs="黑体"/>
          <w:b w:val="0"/>
          <w:i w:val="0"/>
          <w:caps w:val="0"/>
          <w:small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Style w:val="11"/>
          <w:rFonts w:hint="eastAsia" w:ascii="黑体" w:eastAsia="黑体" w:cs="黑体"/>
          <w:b w:val="0"/>
          <w:i w:val="0"/>
          <w:caps w:val="0"/>
          <w:smallCaps w:val="0"/>
          <w:color w:val="auto"/>
          <w:spacing w:val="0"/>
          <w:w w:val="100"/>
          <w:kern w:val="0"/>
          <w:sz w:val="32"/>
          <w:szCs w:val="32"/>
          <w:highlight w:val="none"/>
          <w:lang w:val="en-US" w:eastAsia="zh-CN"/>
        </w:rPr>
        <w:t>附件3</w:t>
      </w:r>
    </w:p>
    <w:p w14:paraId="4F96B95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480" w:lineRule="exact"/>
        <w:ind w:left="0" w:leftChars="0" w:firstLine="0" w:firstLineChars="0"/>
        <w:jc w:val="center"/>
        <w:textAlignment w:val="auto"/>
        <w:rPr>
          <w:rFonts w:hint="eastAsia" w:ascii="小标宋" w:hAnsi="小标宋" w:eastAsia="小标宋" w:cs="小标宋"/>
          <w:i w:val="0"/>
          <w:iCs w:val="0"/>
          <w:color w:val="auto"/>
          <w:kern w:val="0"/>
          <w:sz w:val="44"/>
          <w:szCs w:val="44"/>
          <w:u w:val="none"/>
          <w:lang w:val="en-US" w:eastAsia="zh-CN"/>
        </w:rPr>
      </w:pPr>
    </w:p>
    <w:p w14:paraId="42F01DA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480" w:lineRule="exact"/>
        <w:ind w:left="0" w:leftChars="0" w:firstLine="0" w:firstLineChars="0"/>
        <w:jc w:val="center"/>
        <w:textAlignment w:val="auto"/>
        <w:rPr>
          <w:rFonts w:hint="eastAsia" w:asci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eastAsia="小标宋" w:cs="小标宋"/>
          <w:sz w:val="44"/>
          <w:szCs w:val="44"/>
          <w:lang w:val="en-US" w:eastAsia="zh-CN"/>
        </w:rPr>
        <w:t>回避承诺书</w:t>
      </w:r>
    </w:p>
    <w:tbl>
      <w:tblPr>
        <w:tblStyle w:val="6"/>
        <w:tblW w:w="93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820"/>
        <w:gridCol w:w="2265"/>
        <w:gridCol w:w="2547"/>
      </w:tblGrid>
      <w:tr w14:paraId="0CC4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EF8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0D7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E44A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CD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7851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75A1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F4E9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F4A6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2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93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个</w:t>
            </w:r>
          </w:p>
          <w:p w14:paraId="28634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</w:t>
            </w:r>
          </w:p>
          <w:p w14:paraId="38266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承</w:t>
            </w:r>
          </w:p>
          <w:p w14:paraId="60D94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诺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A0BC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现郑重作出如下承诺：</w:t>
            </w:r>
          </w:p>
          <w:p w14:paraId="577CF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本人与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湖北交投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随岳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高速公路运营管理有限公司在职员工</w:t>
            </w:r>
            <w:r>
              <w:rPr>
                <w:rFonts w:hint="eastAsia" w:ascii="仿宋_GB2312" w:eastAsia="仿宋_GB2312" w:cs="仿宋_GB2312"/>
                <w:sz w:val="24"/>
                <w:szCs w:val="24"/>
                <w:u w:val="single"/>
              </w:rPr>
              <w:t>存在</w:t>
            </w:r>
            <w:r>
              <w:rPr>
                <w:rFonts w:hint="eastAsia" w:ascii="仿宋_GB2312" w:eastAsia="仿宋_GB2312" w:cs="仿宋_GB2312"/>
                <w:sz w:val="24"/>
                <w:szCs w:val="24"/>
                <w:u w:val="single"/>
              </w:rPr>
              <w:sym w:font="Wingdings" w:char="00A8"/>
            </w:r>
            <w:r>
              <w:rPr>
                <w:rFonts w:hint="eastAsia" w:ascii="仿宋_GB2312" w:eastAsia="仿宋_GB2312" w:cs="仿宋_GB2312"/>
                <w:sz w:val="24"/>
                <w:szCs w:val="24"/>
                <w:u w:val="single"/>
                <w:lang w:val="en-US" w:eastAsia="zh-CN"/>
              </w:rPr>
              <w:t>/不存在</w:t>
            </w:r>
            <w:r>
              <w:rPr>
                <w:rFonts w:hint="eastAsia" w:ascii="仿宋_GB2312" w:eastAsia="仿宋_GB2312" w:cs="仿宋_GB2312"/>
                <w:sz w:val="24"/>
                <w:szCs w:val="24"/>
                <w:u w:val="singl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 w:cs="仿宋_GB2312"/>
                <w:sz w:val="24"/>
                <w:szCs w:val="24"/>
                <w:u w:val="none"/>
                <w:lang w:val="en-US" w:eastAsia="zh-CN"/>
              </w:rPr>
              <w:t>亲属关系（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夫妻关系、直系血亲关系、三代以内旁系血亲关系以及近姻亲关系</w:t>
            </w:r>
            <w:r>
              <w:rPr>
                <w:rFonts w:hint="eastAsia" w:ascii="仿宋_GB2312" w:eastAsia="仿宋_GB2312" w:cs="仿宋_GB2312"/>
                <w:sz w:val="24"/>
                <w:szCs w:val="24"/>
                <w:u w:val="none"/>
                <w:lang w:val="en-US" w:eastAsia="zh-CN"/>
              </w:rPr>
              <w:t>）或其他影响招聘公正进行的情形。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保证报名信息无任何遗漏或隐瞒，若存在不实信息，自愿承担取消报名资格等一切后果。</w:t>
            </w:r>
          </w:p>
          <w:p w14:paraId="4DED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在本次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过程中，本人承诺不与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工作组织人员、评委等建立任何影响公平竞争的利益关联，不通过宴请、送礼、说情等不正当手段干扰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流程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sz w:val="24"/>
                <w:szCs w:val="24"/>
              </w:rPr>
              <w:t>与结果。若违反此承诺，自愿立即退出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，并接受组织的严肃处理。</w:t>
            </w:r>
          </w:p>
          <w:p w14:paraId="5B50A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若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成功，在后续任职期间，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若存在亲属关系涉及回避情形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时，将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严格遵循回避程序，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及时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eastAsia="zh-CN"/>
              </w:rPr>
              <w:t>主动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向组织报告。</w:t>
            </w:r>
          </w:p>
          <w:p w14:paraId="16833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本人自愿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严格遵守国家法律法规及任职回避各项规章制度，自觉接受组织和群众在报名、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及任职全过程的监督。​</w:t>
            </w:r>
          </w:p>
          <w:p w14:paraId="6D9C0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若违反上述任何承诺，本人愿意接受组织依照相关规定给予的处理，并承担由此产生的一切后果。</w:t>
            </w:r>
          </w:p>
          <w:p w14:paraId="00E2D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5CF81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0" w:firstLineChars="1000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承诺人（签名）：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</w:p>
          <w:p w14:paraId="431F4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0" w:firstLineChars="1000"/>
              <w:textAlignment w:val="auto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日</w:t>
            </w: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期：</w:t>
            </w:r>
          </w:p>
        </w:tc>
      </w:tr>
      <w:tr w14:paraId="3551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DA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说</w:t>
            </w:r>
          </w:p>
          <w:p w14:paraId="75441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明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AA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1.应聘人员漏填、不填《回避承诺书》，视为报名材料不全，不得通过资格审查。</w:t>
            </w:r>
          </w:p>
          <w:p w14:paraId="579F7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Arial" w:hAnsi="Arial" w:eastAsia="仿宋_GB2312" w:cs="Arial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sz w:val="24"/>
                <w:szCs w:val="24"/>
                <w:u w:val="none"/>
                <w:lang w:val="en-US" w:eastAsia="zh-CN"/>
              </w:rPr>
              <w:t>请应聘人员根据个人情况如实填报，并在对应情形后的“</w:t>
            </w:r>
            <w:r>
              <w:rPr>
                <w:rFonts w:hint="eastAsia" w:ascii="仿宋_GB2312" w:eastAsia="仿宋_GB2312" w:cs="仿宋_GB2312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_GB2312" w:eastAsia="仿宋_GB2312" w:cs="仿宋_GB2312"/>
                <w:sz w:val="24"/>
                <w:szCs w:val="24"/>
                <w:u w:val="none"/>
                <w:lang w:val="en-US" w:eastAsia="zh-CN"/>
              </w:rPr>
              <w:t>”内划</w:t>
            </w:r>
            <w:r>
              <w:rPr>
                <w:rFonts w:ascii="Arial" w:hAnsi="Arial" w:eastAsia="仿宋_GB2312" w:cs="Arial"/>
                <w:sz w:val="24"/>
                <w:szCs w:val="24"/>
                <w:u w:val="none"/>
                <w:lang w:val="en-US" w:eastAsia="zh-CN"/>
              </w:rPr>
              <w:t>√</w:t>
            </w:r>
            <w:r>
              <w:rPr>
                <w:rFonts w:hint="eastAsia" w:ascii="Arial" w:hAnsi="Arial" w:eastAsia="仿宋_GB2312" w:cs="Arial"/>
                <w:sz w:val="24"/>
                <w:szCs w:val="24"/>
                <w:u w:val="none"/>
                <w:lang w:val="en-US" w:eastAsia="zh-CN"/>
              </w:rPr>
              <w:t>。</w:t>
            </w:r>
          </w:p>
          <w:p w14:paraId="7D47B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lang w:val="en-US" w:eastAsia="zh-CN"/>
              </w:rPr>
              <w:t>3.“签名”处必须本人亲自手写，不得盖私人印章，不得代签，否则无效。</w:t>
            </w:r>
          </w:p>
          <w:p w14:paraId="3830E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asci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 w14:paraId="325641D1"/>
    <w:sectPr>
      <w:footerReference r:id="rId3" w:type="default"/>
      <w:pgSz w:w="11906" w:h="16838"/>
      <w:pgMar w:top="2098" w:right="1474" w:bottom="1984" w:left="1587" w:header="851" w:footer="85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A911C">
    <w:pPr>
      <w:pStyle w:val="4"/>
      <w:ind w:left="420" w:leftChars="200" w:right="420" w:rightChars="200"/>
      <w:jc w:val="right"/>
      <w:rPr>
        <w:rStyle w:val="8"/>
        <w:rFonts w:hint="eastAsia"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18869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218869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FE38C4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95868"/>
    <w:rsid w:val="0B4A7886"/>
    <w:rsid w:val="0E0E7ED8"/>
    <w:rsid w:val="11321A9D"/>
    <w:rsid w:val="13E07CD1"/>
    <w:rsid w:val="15E73FDD"/>
    <w:rsid w:val="1F873E21"/>
    <w:rsid w:val="23704B96"/>
    <w:rsid w:val="24434ADD"/>
    <w:rsid w:val="2A8C5018"/>
    <w:rsid w:val="2B7C64B0"/>
    <w:rsid w:val="31D22C5F"/>
    <w:rsid w:val="3AA25E0E"/>
    <w:rsid w:val="3CCB0570"/>
    <w:rsid w:val="3F8D5002"/>
    <w:rsid w:val="3FB71A04"/>
    <w:rsid w:val="454F2E8E"/>
    <w:rsid w:val="4A526AF9"/>
    <w:rsid w:val="4E753DF6"/>
    <w:rsid w:val="51194647"/>
    <w:rsid w:val="513C7BBB"/>
    <w:rsid w:val="524037C6"/>
    <w:rsid w:val="549B0877"/>
    <w:rsid w:val="54E83201"/>
    <w:rsid w:val="575C0EBD"/>
    <w:rsid w:val="57890C04"/>
    <w:rsid w:val="60E53958"/>
    <w:rsid w:val="68A50433"/>
    <w:rsid w:val="72CE1AD7"/>
    <w:rsid w:val="79B807D7"/>
    <w:rsid w:val="7CDC15FE"/>
    <w:rsid w:val="7D1920BA"/>
    <w:rsid w:val="7F53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Body Text First Indent"/>
    <w:basedOn w:val="3"/>
    <w:qFormat/>
    <w:uiPriority w:val="0"/>
    <w:pPr>
      <w:spacing w:before="100" w:beforeAutospacing="1"/>
      <w:ind w:firstLine="100" w:firstLineChars="100"/>
    </w:pPr>
    <w:rPr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11"/>
    <w:basedOn w:val="7"/>
    <w:qFormat/>
    <w:uiPriority w:val="0"/>
    <w:rPr>
      <w:rFonts w:ascii="宋体" w:eastAsia="宋体" w:cs="宋体"/>
      <w:color w:val="000000"/>
      <w:sz w:val="22"/>
      <w:szCs w:val="22"/>
      <w:u w:val="none"/>
      <w:lang w:bidi="ar-SA"/>
    </w:rPr>
  </w:style>
  <w:style w:type="character" w:customStyle="1" w:styleId="10">
    <w:name w:val="font41"/>
    <w:basedOn w:val="7"/>
    <w:qFormat/>
    <w:uiPriority w:val="0"/>
    <w:rPr>
      <w:rFonts w:ascii="宋体" w:eastAsia="宋体" w:cs="宋体"/>
      <w:color w:val="0000FF"/>
      <w:sz w:val="20"/>
      <w:szCs w:val="20"/>
      <w:u w:val="none"/>
    </w:r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512</Characters>
  <Lines>0</Lines>
  <Paragraphs>0</Paragraphs>
  <TotalTime>2</TotalTime>
  <ScaleCrop>false</ScaleCrop>
  <LinksUpToDate>false</LinksUpToDate>
  <CharactersWithSpaces>529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2024-06-10T07:01:00Z</dcterms:created>
  <dc:creator>Administrator</dc:creator>
  <cp:lastModifiedBy>刘婷</cp:lastModifiedBy>
  <cp:lastPrinted>2025-12-23T09:33:32Z</cp:lastPrinted>
  <dcterms:modified xsi:type="dcterms:W3CDTF">2025-12-23T09:33:34Z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60F0B88F767147E69CFED89B182AA1A7_12</vt:lpwstr>
  </property>
  <property fmtid="{D5CDD505-2E9C-101B-9397-08002B2CF9AE}" pid="4" name="KSOTemplateDocerSaveRecord">
    <vt:lpwstr>eyJoZGlkIjoiZTZlZjgzY2Q1YmI2M2VmMmY4NmQ1NWMxM2IyNGViNjYiLCJ1c2VySWQiOiIxMzAxNjI1MzEyIn0=</vt:lpwstr>
  </property>
</Properties>
</file>