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CE50A">
      <w:pPr>
        <w:ind w:firstLine="361" w:firstLineChars="10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中山街道下属单位公开招聘报名表</w:t>
      </w:r>
    </w:p>
    <w:p w14:paraId="2FB78AC4">
      <w:pPr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编号：         身份证号：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4"/>
        </w:rPr>
        <w:t>岗位:</w:t>
      </w: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21"/>
        <w:gridCol w:w="540"/>
        <w:gridCol w:w="180"/>
        <w:gridCol w:w="360"/>
        <w:gridCol w:w="333"/>
        <w:gridCol w:w="567"/>
        <w:gridCol w:w="1080"/>
        <w:gridCol w:w="360"/>
        <w:gridCol w:w="180"/>
        <w:gridCol w:w="540"/>
        <w:gridCol w:w="540"/>
        <w:gridCol w:w="451"/>
        <w:gridCol w:w="269"/>
        <w:gridCol w:w="360"/>
        <w:gridCol w:w="540"/>
        <w:gridCol w:w="1260"/>
      </w:tblGrid>
      <w:tr w14:paraId="3F78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A41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B09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43F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34C6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D13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4436F51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64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54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1A68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B43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 w14:paraId="7A15E2B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C63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092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91B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565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EC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67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560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66A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何年何月毕业院校、专业</w:t>
            </w:r>
          </w:p>
        </w:tc>
        <w:tc>
          <w:tcPr>
            <w:tcW w:w="6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B8B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6CB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A3C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 w14:paraId="684091A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42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4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390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085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EE3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D5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267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FF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B8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471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职务（称）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264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1A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53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1AD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04B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0814D04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985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EE9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  <w:p w14:paraId="695FB3E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（手机）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68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0D6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10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9984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13B0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</w:t>
            </w:r>
          </w:p>
          <w:p w14:paraId="7D026DF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8A461">
            <w:pPr>
              <w:rPr>
                <w:rFonts w:ascii="仿宋_GB2312" w:eastAsia="仿宋_GB2312"/>
                <w:sz w:val="24"/>
              </w:rPr>
            </w:pPr>
          </w:p>
        </w:tc>
      </w:tr>
      <w:tr w14:paraId="276D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EC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3795E8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59D4BF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66A80E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7FE666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 w14:paraId="7F36BD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 w14:paraId="33E31A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F97D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（请详细填写）：</w:t>
            </w:r>
          </w:p>
        </w:tc>
      </w:tr>
      <w:tr w14:paraId="501F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40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有何擅长</w:t>
            </w:r>
          </w:p>
        </w:tc>
        <w:tc>
          <w:tcPr>
            <w:tcW w:w="76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F1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7BF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1349">
            <w:pPr>
              <w:jc w:val="center"/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岗位是否同意调剂</w:t>
            </w:r>
          </w:p>
        </w:tc>
        <w:tc>
          <w:tcPr>
            <w:tcW w:w="61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AD23"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请勾选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4"/>
                <w:lang w:val="en-US" w:eastAsia="zh-CN"/>
              </w:rPr>
              <w:t>√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同意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不同意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</w:t>
            </w:r>
          </w:p>
        </w:tc>
      </w:tr>
      <w:tr w14:paraId="3519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F3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6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422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填写内容要真实，若发现弄虚作假者，立即取消招聘资格。</w:t>
            </w:r>
          </w:p>
        </w:tc>
      </w:tr>
    </w:tbl>
    <w:p w14:paraId="22C21192"/>
    <w:p w14:paraId="3F0EF0F8">
      <w:bookmarkStart w:id="0" w:name="_GoBack"/>
      <w:bookmarkEnd w:id="0"/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10C35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30827"/>
    <w:rsid w:val="3D1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2025-02-27T07:39:00Z</dcterms:created>
  <dc:creator>WPS_1646629522</dc:creator>
  <cp:lastModifiedBy>WPS_1646629522</cp:lastModifiedBy>
  <dcterms:modified xsi:type="dcterms:W3CDTF">2025-02-27T07:41:13Z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21346D1A2E8C4696AC6051B1941F1EE0_11</vt:lpwstr>
  </property>
  <property fmtid="{D5CDD505-2E9C-101B-9397-08002B2CF9AE}" pid="4" name="KSOTemplateDocerSaveRecord">
    <vt:lpwstr>eyJoZGlkIjoiMWZlNjY2NzFlMzdlOGU4YmJhMTkzYTExN2ZlYWZkNzUiLCJ1c2VySWQiOiIxMzQxODYzNDI0In0=</vt:lpwstr>
  </property>
</Properties>
</file>