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03F27" w14:textId="77777777" w:rsidR="00B14B0B" w:rsidRDefault="00B14B0B">
      <w:pPr>
        <w:pStyle w:val="a6"/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0324E702" w14:textId="77777777" w:rsidR="00B14B0B" w:rsidRDefault="00000000">
      <w:pPr>
        <w:pStyle w:val="20"/>
        <w:snapToGrid w:val="0"/>
        <w:spacing w:after="0" w:line="560" w:lineRule="exact"/>
        <w:ind w:leftChars="0" w:left="0" w:firstLineChars="0" w:firstLine="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14:paraId="39BEF445" w14:textId="77777777" w:rsidR="00B14B0B" w:rsidRDefault="00000000">
      <w:pPr>
        <w:snapToGrid w:val="0"/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川铁（宜宾）铁路有限责任公司</w:t>
      </w:r>
    </w:p>
    <w:p w14:paraId="6DADCBEA" w14:textId="77777777" w:rsidR="00B14B0B" w:rsidRDefault="00000000">
      <w:pPr>
        <w:snapToGrid w:val="0"/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社会化公开招聘岗位一览表</w:t>
      </w:r>
    </w:p>
    <w:p w14:paraId="3F74C07A" w14:textId="77777777" w:rsidR="00B14B0B" w:rsidRDefault="00B14B0B">
      <w:pPr>
        <w:adjustRightInd w:val="0"/>
        <w:snapToGrid w:val="0"/>
        <w:ind w:left="432" w:hangingChars="200" w:hanging="432"/>
        <w:textAlignment w:val="center"/>
        <w:rPr>
          <w:rFonts w:ascii="Times New Roman" w:eastAsia="宋体" w:hAnsi="Times New Roman" w:cs="Times New Roman"/>
          <w:color w:val="000000"/>
          <w:sz w:val="22"/>
          <w:szCs w:val="22"/>
        </w:rPr>
      </w:pPr>
    </w:p>
    <w:tbl>
      <w:tblPr>
        <w:tblpPr w:leftFromText="180" w:rightFromText="180" w:vertAnchor="text" w:horzAnchor="page" w:tblpXSpec="center" w:tblpY="76"/>
        <w:tblOverlap w:val="never"/>
        <w:tblW w:w="962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1293"/>
        <w:gridCol w:w="930"/>
        <w:gridCol w:w="4491"/>
        <w:gridCol w:w="2313"/>
      </w:tblGrid>
      <w:tr w:rsidR="00B14B0B" w14:paraId="21D071C4" w14:textId="77777777">
        <w:trPr>
          <w:trHeight w:val="1016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08D485" w14:textId="77777777" w:rsidR="00B14B0B" w:rsidRDefault="00000000">
            <w:pPr>
              <w:adjustRightInd w:val="0"/>
              <w:snapToGrid w:val="0"/>
              <w:ind w:left="433" w:hangingChars="200" w:hanging="433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CDE81A" w14:textId="77777777" w:rsidR="00B14B0B" w:rsidRDefault="00000000">
            <w:pPr>
              <w:adjustRightInd w:val="0"/>
              <w:snapToGrid w:val="0"/>
              <w:ind w:left="433" w:hangingChars="200" w:hanging="433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  <w:t>岗位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4E1BF7" w14:textId="77777777" w:rsidR="00B14B0B" w:rsidRDefault="00000000">
            <w:pPr>
              <w:adjustRightInd w:val="0"/>
              <w:snapToGrid w:val="0"/>
              <w:ind w:left="433" w:hangingChars="200" w:hanging="433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  <w:t>招聘</w:t>
            </w:r>
          </w:p>
          <w:p w14:paraId="3393A980" w14:textId="77777777" w:rsidR="00B14B0B" w:rsidRDefault="00000000">
            <w:pPr>
              <w:adjustRightInd w:val="0"/>
              <w:snapToGrid w:val="0"/>
              <w:ind w:left="433" w:hangingChars="200" w:hanging="433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  <w:t>人数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DA5403" w14:textId="77777777" w:rsidR="00B14B0B" w:rsidRDefault="00000000">
            <w:pPr>
              <w:adjustRightInd w:val="0"/>
              <w:snapToGrid w:val="0"/>
              <w:ind w:left="433" w:hangingChars="200" w:hanging="433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  <w:t>报名资格及条件</w:t>
            </w:r>
          </w:p>
          <w:p w14:paraId="4CD5DFFD" w14:textId="77777777" w:rsidR="00B14B0B" w:rsidRDefault="00000000">
            <w:pPr>
              <w:adjustRightInd w:val="0"/>
              <w:snapToGrid w:val="0"/>
              <w:ind w:left="433" w:hangingChars="200" w:hanging="433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  <w:t>（含学历、年龄等相关要求）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FED223" w14:textId="77777777" w:rsidR="00B14B0B" w:rsidRDefault="00000000">
            <w:pPr>
              <w:adjustRightInd w:val="0"/>
              <w:snapToGrid w:val="0"/>
              <w:ind w:left="433" w:hangingChars="200" w:hanging="433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  <w:t>招聘方式</w:t>
            </w:r>
          </w:p>
        </w:tc>
      </w:tr>
      <w:tr w:rsidR="00B14B0B" w14:paraId="1FC7B55A" w14:textId="77777777">
        <w:trPr>
          <w:trHeight w:val="2267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A93901" w14:textId="77777777" w:rsidR="00B14B0B" w:rsidRDefault="00000000">
            <w:pPr>
              <w:adjustRightInd w:val="0"/>
              <w:snapToGrid w:val="0"/>
              <w:ind w:left="432" w:hangingChars="200" w:hanging="432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FCBC2B" w14:textId="77777777" w:rsidR="00B14B0B" w:rsidRDefault="00000000">
            <w:pPr>
              <w:adjustRightInd w:val="0"/>
              <w:snapToGrid w:val="0"/>
              <w:ind w:left="432" w:hangingChars="200" w:hanging="432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  <w:t>机车副司机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CBB189" w14:textId="77777777" w:rsidR="00B14B0B" w:rsidRDefault="00000000">
            <w:pPr>
              <w:adjustRightInd w:val="0"/>
              <w:snapToGrid w:val="0"/>
              <w:ind w:left="432" w:hangingChars="200" w:hanging="432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D66AE9C" w14:textId="77777777" w:rsidR="00B14B0B" w:rsidRDefault="00000000">
            <w:pPr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大专及以上学历；</w:t>
            </w:r>
          </w:p>
          <w:p w14:paraId="27456858" w14:textId="77777777" w:rsidR="00B14B0B" w:rsidRDefault="00000000">
            <w:pPr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铁路运输、机车车辆等相关专业；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</w:p>
          <w:p w14:paraId="2CC0D15C" w14:textId="77777777" w:rsidR="00B14B0B" w:rsidRDefault="00000000">
            <w:pPr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年龄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28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周岁及以下；</w:t>
            </w:r>
          </w:p>
          <w:p w14:paraId="7C2C84A5" w14:textId="77777777" w:rsidR="00B14B0B" w:rsidRDefault="00000000">
            <w:pPr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4.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掌握机车驾驶相关知识，了解国家及地方相关法律法规及政策；掌握电脑及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OFFICE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办公软件技能；</w:t>
            </w:r>
          </w:p>
          <w:p w14:paraId="52E9A00E" w14:textId="77777777" w:rsidR="00B14B0B" w:rsidRDefault="00000000">
            <w:pPr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5.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有较强的服务意识、细心、工作主动，有较强的责任心，能吃苦耐劳、胜任夜班工作。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AE2B80" w14:textId="77777777" w:rsidR="00B14B0B" w:rsidRDefault="00000000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应届毕业生</w:t>
            </w:r>
          </w:p>
        </w:tc>
      </w:tr>
      <w:tr w:rsidR="00B14B0B" w14:paraId="12C13D60" w14:textId="77777777">
        <w:trPr>
          <w:trHeight w:val="3005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850E18" w14:textId="77777777" w:rsidR="00B14B0B" w:rsidRDefault="00000000">
            <w:pPr>
              <w:adjustRightInd w:val="0"/>
              <w:snapToGrid w:val="0"/>
              <w:ind w:left="432" w:hangingChars="200" w:hanging="432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7A84BC" w14:textId="77777777" w:rsidR="00B14B0B" w:rsidRDefault="00000000">
            <w:pPr>
              <w:adjustRightInd w:val="0"/>
              <w:snapToGrid w:val="0"/>
              <w:ind w:left="432" w:hangingChars="200" w:hanging="432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  <w:t>机车检修工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430E37" w14:textId="77777777" w:rsidR="00B14B0B" w:rsidRDefault="00000000">
            <w:pPr>
              <w:adjustRightInd w:val="0"/>
              <w:snapToGrid w:val="0"/>
              <w:ind w:left="432" w:hangingChars="200" w:hanging="432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853FB9" w14:textId="77777777" w:rsidR="00B14B0B" w:rsidRDefault="00000000">
            <w:pPr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大专及以上学历；</w:t>
            </w:r>
          </w:p>
          <w:p w14:paraId="1EEAA40E" w14:textId="77777777" w:rsidR="00B14B0B" w:rsidRDefault="00000000">
            <w:pPr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退役军人优先；</w:t>
            </w:r>
          </w:p>
          <w:p w14:paraId="2AA46CB4" w14:textId="77777777" w:rsidR="00B14B0B" w:rsidRDefault="00000000">
            <w:pPr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具有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年以上铁路运输从业经验者优先；</w:t>
            </w:r>
          </w:p>
          <w:p w14:paraId="00EAF10A" w14:textId="77777777" w:rsidR="00B14B0B" w:rsidRDefault="00000000">
            <w:pPr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4.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年龄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35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周岁及以下；</w:t>
            </w:r>
          </w:p>
          <w:p w14:paraId="502DB039" w14:textId="77777777" w:rsidR="00B14B0B" w:rsidRDefault="00000000">
            <w:pPr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5.</w:t>
            </w:r>
            <w:r>
              <w:rPr>
                <w:rFonts w:ascii="Times New Roman" w:eastAsia="宋体" w:hAnsi="Times New Roman" w:cs="Times New Roman"/>
                <w:sz w:val="22"/>
                <w:szCs w:val="22"/>
                <w:lang w:eastAsia="zh-Hans"/>
              </w:rPr>
              <w:t>掌握机车检修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相关知识，</w:t>
            </w:r>
            <w:r>
              <w:rPr>
                <w:rFonts w:ascii="Times New Roman" w:eastAsia="宋体" w:hAnsi="Times New Roman" w:cs="Times New Roman"/>
                <w:sz w:val="22"/>
                <w:szCs w:val="22"/>
                <w:lang w:eastAsia="zh-Hans"/>
              </w:rPr>
              <w:t>了解国家及地方相关法律法规及政策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；</w:t>
            </w:r>
            <w:r>
              <w:rPr>
                <w:rFonts w:ascii="Times New Roman" w:eastAsia="宋体" w:hAnsi="Times New Roman" w:cs="Times New Roman"/>
                <w:sz w:val="22"/>
                <w:szCs w:val="22"/>
                <w:lang w:eastAsia="zh-Hans"/>
              </w:rPr>
              <w:t>掌握电脑及</w:t>
            </w:r>
            <w:r>
              <w:rPr>
                <w:rFonts w:ascii="Times New Roman" w:eastAsia="宋体" w:hAnsi="Times New Roman" w:cs="Times New Roman"/>
                <w:sz w:val="22"/>
                <w:szCs w:val="22"/>
                <w:lang w:eastAsia="zh-Hans"/>
              </w:rPr>
              <w:t>OFFICE</w:t>
            </w:r>
            <w:r>
              <w:rPr>
                <w:rFonts w:ascii="Times New Roman" w:eastAsia="宋体" w:hAnsi="Times New Roman" w:cs="Times New Roman"/>
                <w:sz w:val="22"/>
                <w:szCs w:val="22"/>
                <w:lang w:eastAsia="zh-Hans"/>
              </w:rPr>
              <w:t>办公软件技能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；</w:t>
            </w:r>
          </w:p>
          <w:p w14:paraId="03CE5F44" w14:textId="77777777" w:rsidR="00B14B0B" w:rsidRDefault="00000000">
            <w:pPr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6.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有较强的服务意识、细心、工作主动，有较强的责任心，能吃苦耐劳，胜任夜班工作。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296981" w14:textId="77777777" w:rsidR="00B14B0B" w:rsidRDefault="00000000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社会招聘</w:t>
            </w:r>
          </w:p>
        </w:tc>
      </w:tr>
    </w:tbl>
    <w:p w14:paraId="1A5C589B" w14:textId="77777777" w:rsidR="00B14B0B" w:rsidRDefault="00B14B0B">
      <w:pPr>
        <w:pStyle w:val="20"/>
        <w:spacing w:after="0"/>
        <w:ind w:leftChars="0" w:left="0" w:firstLineChars="0" w:firstLine="0"/>
        <w:rPr>
          <w:rFonts w:ascii="Times New Roman" w:hAnsi="Times New Roman" w:cs="Times New Roman" w:hint="eastAsia"/>
        </w:rPr>
        <w:sectPr w:rsidR="00B14B0B">
          <w:headerReference w:type="default" r:id="rId7"/>
          <w:footerReference w:type="default" r:id="rId8"/>
          <w:pgSz w:w="11906" w:h="16838"/>
          <w:pgMar w:top="2098" w:right="1474" w:bottom="1984" w:left="1587" w:header="851" w:footer="1400" w:gutter="0"/>
          <w:cols w:space="720"/>
          <w:docGrid w:type="linesAndChars" w:linePitch="589" w:charSpace="-842"/>
        </w:sectPr>
      </w:pPr>
    </w:p>
    <w:p w14:paraId="747D9707" w14:textId="3C75215C" w:rsidR="00B14B0B" w:rsidRDefault="00B14B0B" w:rsidP="004F7CC3">
      <w:pPr>
        <w:pStyle w:val="20"/>
        <w:snapToGrid w:val="0"/>
        <w:spacing w:after="0" w:line="560" w:lineRule="exact"/>
        <w:ind w:leftChars="0" w:left="0" w:firstLineChars="0" w:firstLine="0"/>
        <w:jc w:val="left"/>
        <w:rPr>
          <w:rFonts w:ascii="Times New Roman" w:hAnsi="Times New Roman" w:cs="Times New Roman" w:hint="eastAsia"/>
        </w:rPr>
      </w:pPr>
    </w:p>
    <w:sectPr w:rsidR="00B14B0B">
      <w:headerReference w:type="even" r:id="rId9"/>
      <w:headerReference w:type="default" r:id="rId10"/>
      <w:footerReference w:type="even" r:id="rId11"/>
      <w:footerReference w:type="default" r:id="rId12"/>
      <w:pgSz w:w="11905" w:h="16838"/>
      <w:pgMar w:top="2098" w:right="1474" w:bottom="1984" w:left="1587" w:header="0" w:footer="1361" w:gutter="0"/>
      <w:cols w:space="720"/>
      <w:docGrid w:type="lines" w:linePitch="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F6B1A" w14:textId="77777777" w:rsidR="00E91B91" w:rsidRDefault="00E91B91">
      <w:r>
        <w:separator/>
      </w:r>
    </w:p>
  </w:endnote>
  <w:endnote w:type="continuationSeparator" w:id="0">
    <w:p w14:paraId="2CD66B8E" w14:textId="77777777" w:rsidR="00E91B91" w:rsidRDefault="00E9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24271" w14:textId="77777777" w:rsidR="00B14B0B" w:rsidRDefault="00000000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>
      <w:rPr>
        <w:rStyle w:val="ac"/>
      </w:rPr>
      <w:t>5</w:t>
    </w:r>
    <w:r>
      <w:fldChar w:fldCharType="end"/>
    </w:r>
  </w:p>
  <w:p w14:paraId="67AB91CF" w14:textId="77777777" w:rsidR="00B14B0B" w:rsidRDefault="00B14B0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0157A" w14:textId="77777777" w:rsidR="00B14B0B" w:rsidRDefault="00B14B0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FB29C" w14:textId="77777777" w:rsidR="00B14B0B" w:rsidRDefault="00B14B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28E6E" w14:textId="77777777" w:rsidR="00E91B91" w:rsidRDefault="00E91B91">
      <w:r>
        <w:separator/>
      </w:r>
    </w:p>
  </w:footnote>
  <w:footnote w:type="continuationSeparator" w:id="0">
    <w:p w14:paraId="323EC9FF" w14:textId="77777777" w:rsidR="00E91B91" w:rsidRDefault="00E91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6329B" w14:textId="77777777" w:rsidR="00B14B0B" w:rsidRDefault="00B14B0B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5F781" w14:textId="77777777" w:rsidR="00B14B0B" w:rsidRDefault="00B14B0B">
    <w:pPr>
      <w:pStyle w:val="a8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11C26" w14:textId="77777777" w:rsidR="00B14B0B" w:rsidRDefault="00B14B0B">
    <w:pPr>
      <w:pStyle w:val="a8"/>
      <w:pBdr>
        <w:bottom w:val="none" w:sz="0" w:space="0" w:color="auto"/>
      </w:pBdr>
      <w:ind w:left="5250"/>
    </w:pPr>
  </w:p>
  <w:p w14:paraId="17D1A25E" w14:textId="77777777" w:rsidR="00B14B0B" w:rsidRDefault="00B14B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22767A5"/>
    <w:multiLevelType w:val="singleLevel"/>
    <w:tmpl w:val="922767A5"/>
    <w:lvl w:ilvl="0">
      <w:start w:val="7"/>
      <w:numFmt w:val="chineseCounting"/>
      <w:suff w:val="nothing"/>
      <w:lvlText w:val="（%1）"/>
      <w:lvlJc w:val="left"/>
      <w:pPr>
        <w:ind w:left="789" w:firstLine="0"/>
      </w:pPr>
      <w:rPr>
        <w:rFonts w:hint="eastAsia"/>
      </w:rPr>
    </w:lvl>
  </w:abstractNum>
  <w:num w:numId="1" w16cid:durableId="764347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YzMmU1ODBmNzBkMWM3MjFhZmM1ZmFmZGZjZTRkMTgifQ=="/>
    <w:docVar w:name="KSO_WPS_MARK_KEY" w:val="a52b8cc3-6f90-4db6-92fd-37fa1abb1067"/>
  </w:docVars>
  <w:rsids>
    <w:rsidRoot w:val="00B14B0B"/>
    <w:rsid w:val="003B610C"/>
    <w:rsid w:val="004F7CC3"/>
    <w:rsid w:val="00B14B0B"/>
    <w:rsid w:val="00E91B91"/>
    <w:rsid w:val="01956CCA"/>
    <w:rsid w:val="01B42948"/>
    <w:rsid w:val="02313F99"/>
    <w:rsid w:val="02CB3990"/>
    <w:rsid w:val="053E4A03"/>
    <w:rsid w:val="064029FC"/>
    <w:rsid w:val="087937D2"/>
    <w:rsid w:val="0CAF5083"/>
    <w:rsid w:val="0CAF61E6"/>
    <w:rsid w:val="0E5F0871"/>
    <w:rsid w:val="0EAD093B"/>
    <w:rsid w:val="0FB74C3F"/>
    <w:rsid w:val="0FDB651D"/>
    <w:rsid w:val="10016FF7"/>
    <w:rsid w:val="10426444"/>
    <w:rsid w:val="11074842"/>
    <w:rsid w:val="11253AEF"/>
    <w:rsid w:val="12122252"/>
    <w:rsid w:val="12633DF5"/>
    <w:rsid w:val="12A37858"/>
    <w:rsid w:val="14BA3028"/>
    <w:rsid w:val="14F11A91"/>
    <w:rsid w:val="15896A19"/>
    <w:rsid w:val="165D0DF5"/>
    <w:rsid w:val="18D05670"/>
    <w:rsid w:val="1A966D01"/>
    <w:rsid w:val="1B5E1503"/>
    <w:rsid w:val="1B5F527B"/>
    <w:rsid w:val="229455FB"/>
    <w:rsid w:val="229B58D4"/>
    <w:rsid w:val="22FF7A6F"/>
    <w:rsid w:val="2404391B"/>
    <w:rsid w:val="25C87F26"/>
    <w:rsid w:val="25CA79A8"/>
    <w:rsid w:val="26ED2DE2"/>
    <w:rsid w:val="27787109"/>
    <w:rsid w:val="2CA53C3B"/>
    <w:rsid w:val="2CD5539D"/>
    <w:rsid w:val="2ECB12DC"/>
    <w:rsid w:val="32E14A9C"/>
    <w:rsid w:val="331369B3"/>
    <w:rsid w:val="356F1C8F"/>
    <w:rsid w:val="35DD1758"/>
    <w:rsid w:val="36086E75"/>
    <w:rsid w:val="3638360C"/>
    <w:rsid w:val="36B9703B"/>
    <w:rsid w:val="37700C46"/>
    <w:rsid w:val="379E03AB"/>
    <w:rsid w:val="37E33064"/>
    <w:rsid w:val="39557F91"/>
    <w:rsid w:val="3BB031D5"/>
    <w:rsid w:val="3C785335"/>
    <w:rsid w:val="3D747372"/>
    <w:rsid w:val="3D997B4C"/>
    <w:rsid w:val="3DD80048"/>
    <w:rsid w:val="3E071984"/>
    <w:rsid w:val="3E426C02"/>
    <w:rsid w:val="3E6E7A96"/>
    <w:rsid w:val="41C57000"/>
    <w:rsid w:val="45DF5578"/>
    <w:rsid w:val="45F3276F"/>
    <w:rsid w:val="47FB66AD"/>
    <w:rsid w:val="488E66D4"/>
    <w:rsid w:val="493807B6"/>
    <w:rsid w:val="495E1FB7"/>
    <w:rsid w:val="4A6873F9"/>
    <w:rsid w:val="4AB12B4E"/>
    <w:rsid w:val="4E3129C2"/>
    <w:rsid w:val="4E8E3E61"/>
    <w:rsid w:val="4F4C25C9"/>
    <w:rsid w:val="4FDB014E"/>
    <w:rsid w:val="50324731"/>
    <w:rsid w:val="51695F30"/>
    <w:rsid w:val="525E180D"/>
    <w:rsid w:val="53D74D82"/>
    <w:rsid w:val="54004D75"/>
    <w:rsid w:val="54F94081"/>
    <w:rsid w:val="56EE41C1"/>
    <w:rsid w:val="581806B0"/>
    <w:rsid w:val="5878175B"/>
    <w:rsid w:val="5A111E08"/>
    <w:rsid w:val="5B9A4534"/>
    <w:rsid w:val="5BC14A92"/>
    <w:rsid w:val="5C493C8F"/>
    <w:rsid w:val="5EF81361"/>
    <w:rsid w:val="605C1BBD"/>
    <w:rsid w:val="61161505"/>
    <w:rsid w:val="61940BDE"/>
    <w:rsid w:val="61D20473"/>
    <w:rsid w:val="626C3AD2"/>
    <w:rsid w:val="64193B50"/>
    <w:rsid w:val="65955B71"/>
    <w:rsid w:val="665241B1"/>
    <w:rsid w:val="67EB7247"/>
    <w:rsid w:val="680A6658"/>
    <w:rsid w:val="68BB7251"/>
    <w:rsid w:val="68ED603B"/>
    <w:rsid w:val="6BCE3AE7"/>
    <w:rsid w:val="6BF840F0"/>
    <w:rsid w:val="6C7F73FE"/>
    <w:rsid w:val="6DC347C2"/>
    <w:rsid w:val="6E401DF4"/>
    <w:rsid w:val="6EEE547A"/>
    <w:rsid w:val="6F9500AA"/>
    <w:rsid w:val="70473218"/>
    <w:rsid w:val="70735D0A"/>
    <w:rsid w:val="709462F1"/>
    <w:rsid w:val="70FA723B"/>
    <w:rsid w:val="72F62F44"/>
    <w:rsid w:val="756876F1"/>
    <w:rsid w:val="7A07014D"/>
    <w:rsid w:val="7A532D42"/>
    <w:rsid w:val="7C3E794B"/>
    <w:rsid w:val="7D7A5EB9"/>
    <w:rsid w:val="7E6D1D2C"/>
    <w:rsid w:val="7ECE54D3"/>
    <w:rsid w:val="7F182BC0"/>
    <w:rsid w:val="7F37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08C9D"/>
  <w15:docId w15:val="{BA8F6F6C-FDA0-4D96-A57E-8724D517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Normal Inden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Body Text Indent 2" w:uiPriority="99" w:unhideWhenUsed="1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2"/>
    <w:basedOn w:val="a"/>
    <w:next w:val="a"/>
    <w:autoRedefine/>
    <w:uiPriority w:val="99"/>
    <w:qFormat/>
  </w:style>
  <w:style w:type="paragraph" w:styleId="a3">
    <w:name w:val="Normal Indent"/>
    <w:basedOn w:val="a"/>
    <w:next w:val="a"/>
    <w:autoRedefine/>
    <w:qFormat/>
    <w:pPr>
      <w:ind w:firstLineChars="200" w:firstLine="420"/>
    </w:pPr>
  </w:style>
  <w:style w:type="paragraph" w:styleId="a4">
    <w:name w:val="Body Text"/>
    <w:basedOn w:val="a"/>
    <w:next w:val="a"/>
    <w:autoRedefine/>
    <w:uiPriority w:val="99"/>
    <w:unhideWhenUsed/>
    <w:qFormat/>
    <w:rPr>
      <w:rFonts w:ascii="仿宋_GB2312" w:eastAsia="仿宋_GB2312"/>
      <w:sz w:val="32"/>
    </w:rPr>
  </w:style>
  <w:style w:type="paragraph" w:styleId="a5">
    <w:name w:val="Body Text Indent"/>
    <w:basedOn w:val="a"/>
    <w:next w:val="6"/>
    <w:autoRedefine/>
    <w:qFormat/>
    <w:pPr>
      <w:spacing w:after="120"/>
      <w:ind w:leftChars="200" w:left="420"/>
    </w:pPr>
  </w:style>
  <w:style w:type="paragraph" w:customStyle="1" w:styleId="6">
    <w:name w:val="正文文字 6"/>
    <w:next w:val="a"/>
    <w:autoRedefine/>
    <w:qFormat/>
    <w:pPr>
      <w:widowControl w:val="0"/>
      <w:ind w:left="240"/>
      <w:jc w:val="both"/>
    </w:pPr>
    <w:rPr>
      <w:rFonts w:ascii="宋体" w:eastAsia="宋体" w:hAnsi="Times New Roman" w:cs="Times New Roman"/>
      <w:b/>
      <w:bCs/>
      <w:kern w:val="2"/>
      <w:sz w:val="32"/>
      <w:szCs w:val="32"/>
    </w:rPr>
  </w:style>
  <w:style w:type="paragraph" w:styleId="a6">
    <w:name w:val="Plain Text"/>
    <w:basedOn w:val="a"/>
    <w:autoRedefine/>
    <w:uiPriority w:val="99"/>
    <w:qFormat/>
    <w:rPr>
      <w:rFonts w:ascii="宋体" w:hAnsi="Courier New" w:cs="Courier New"/>
      <w:szCs w:val="21"/>
    </w:rPr>
  </w:style>
  <w:style w:type="paragraph" w:styleId="a7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</w:style>
  <w:style w:type="paragraph" w:styleId="a9">
    <w:name w:val="Normal (Web)"/>
    <w:basedOn w:val="a"/>
    <w:autoRedefine/>
    <w:qFormat/>
    <w:rPr>
      <w:sz w:val="24"/>
    </w:rPr>
  </w:style>
  <w:style w:type="paragraph" w:styleId="aa">
    <w:name w:val="Body Text First Indent"/>
    <w:basedOn w:val="a4"/>
    <w:autoRedefine/>
    <w:qFormat/>
    <w:pPr>
      <w:ind w:firstLineChars="100" w:firstLine="420"/>
    </w:pPr>
  </w:style>
  <w:style w:type="paragraph" w:styleId="20">
    <w:name w:val="Body Text First Indent 2"/>
    <w:basedOn w:val="a5"/>
    <w:next w:val="a4"/>
    <w:autoRedefine/>
    <w:qFormat/>
    <w:pPr>
      <w:ind w:firstLineChars="200" w:firstLine="420"/>
    </w:pPr>
  </w:style>
  <w:style w:type="table" w:styleId="ab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小鹏 李</cp:lastModifiedBy>
  <cp:revision>2</cp:revision>
  <cp:lastPrinted>2023-10-09T07:11:00Z</cp:lastPrinted>
  <dcterms:created xsi:type="dcterms:W3CDTF">2024-07-26T05:54:00Z</dcterms:created>
  <dcterms:modified xsi:type="dcterms:W3CDTF">2024-07-26T05:54:00Z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18588B940C494E69AF0C84FC1402DC44_13</vt:lpwstr>
  </property>
</Properties>
</file>