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 xml:space="preserve">  瓦房店市城区</w:t>
      </w:r>
      <w:r>
        <w:rPr>
          <w:rFonts w:ascii="宋体" w:hAnsi="宋体"/>
          <w:b/>
          <w:sz w:val="32"/>
          <w:szCs w:val="32"/>
        </w:rPr>
        <w:t>各小学学区说明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</w:rPr>
        <w:t>2年友谊小学学区说明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一、文兰街道办事处红风社区</w:t>
      </w:r>
      <w:r>
        <w:rPr>
          <w:rFonts w:ascii="宋体" w:hAnsi="宋体"/>
          <w:b/>
          <w:sz w:val="24"/>
          <w:szCs w:val="24"/>
        </w:rPr>
        <w:t>: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隆成一品一期25栋，隆成一品二期27栋， 隆成一品三期10栋，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1.“隆成壹品小区”</w:t>
      </w:r>
      <w:r>
        <w:rPr>
          <w:rFonts w:ascii="宋体" w:hAnsi="宋体"/>
          <w:sz w:val="24"/>
          <w:szCs w:val="24"/>
        </w:rPr>
        <w:t>(7</w:t>
      </w:r>
      <w:r>
        <w:rPr>
          <w:rFonts w:hint="eastAsia" w:ascii="宋体" w:hAnsi="宋体"/>
          <w:sz w:val="24"/>
          <w:szCs w:val="24"/>
        </w:rPr>
        <w:t>7栋楼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 xml:space="preserve">：南共济二段88   </w:t>
      </w:r>
      <w:r>
        <w:rPr>
          <w:rFonts w:ascii="宋体" w:hAnsi="宋体"/>
          <w:sz w:val="24"/>
          <w:szCs w:val="24"/>
        </w:rPr>
        <w:t>108-184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 xml:space="preserve">192-264 </w:t>
      </w:r>
      <w:r>
        <w:rPr>
          <w:rFonts w:hint="eastAsia" w:ascii="宋体" w:hAnsi="宋体"/>
          <w:sz w:val="24"/>
          <w:szCs w:val="24"/>
        </w:rPr>
        <w:t>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2.“隆成壹品小区”西老楼区（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栋）：西环街三段</w:t>
      </w:r>
      <w:r>
        <w:rPr>
          <w:rFonts w:ascii="宋体" w:hAnsi="宋体"/>
          <w:sz w:val="24"/>
          <w:szCs w:val="24"/>
        </w:rPr>
        <w:t>181-189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3.“隆成壹品小区”西老楼区东南侧：（自建房20户）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4.“隆成壹品小区”南老楼区（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栋）：南环路一段：</w:t>
      </w:r>
      <w:r>
        <w:rPr>
          <w:rFonts w:ascii="宋体" w:hAnsi="宋体"/>
          <w:sz w:val="24"/>
          <w:szCs w:val="24"/>
        </w:rPr>
        <w:t>27-31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二、文兰街道办事处岗西社区：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1.“南苑小区”（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栋）：南环路</w:t>
      </w:r>
      <w:r>
        <w:rPr>
          <w:rFonts w:ascii="宋体" w:hAnsi="宋体"/>
          <w:sz w:val="24"/>
          <w:szCs w:val="24"/>
        </w:rPr>
        <w:t>20-34</w:t>
      </w:r>
      <w:r>
        <w:rPr>
          <w:rFonts w:hint="eastAsia" w:ascii="宋体" w:hAnsi="宋体"/>
          <w:sz w:val="24"/>
          <w:szCs w:val="24"/>
        </w:rPr>
        <w:t>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2.福利厂楼（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栋）：南环路</w:t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3.“鸿福家园”（21栋）：南环路</w:t>
      </w:r>
      <w:r>
        <w:rPr>
          <w:rFonts w:ascii="宋体" w:hAnsi="宋体"/>
          <w:sz w:val="24"/>
          <w:szCs w:val="24"/>
        </w:rPr>
        <w:t xml:space="preserve">50-90 </w:t>
      </w:r>
      <w:r>
        <w:rPr>
          <w:rFonts w:hint="eastAsia" w:ascii="宋体" w:hAnsi="宋体"/>
          <w:sz w:val="24"/>
          <w:szCs w:val="24"/>
        </w:rPr>
        <w:t>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4.“鸿福家园”东老楼区（31栋）：南共济街三段6-10（双号）；14-18（双号）；16-1、16-218-1、18-220-1、20-2；22；22-1、22-2；南共济街三段24-1、24-2、 26、28、30、30-1—30-9、32、34。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5.“盛通家园”小区（11栋）：南共济街三段</w:t>
      </w:r>
      <w:r>
        <w:rPr>
          <w:rFonts w:ascii="宋体" w:hAnsi="宋体"/>
          <w:sz w:val="24"/>
          <w:szCs w:val="24"/>
        </w:rPr>
        <w:t>40-</w:t>
      </w:r>
      <w:r>
        <w:rPr>
          <w:rFonts w:hint="eastAsia" w:ascii="宋体" w:hAnsi="宋体"/>
          <w:sz w:val="24"/>
          <w:szCs w:val="24"/>
        </w:rPr>
        <w:t>1-----</w:t>
      </w:r>
      <w:r>
        <w:rPr>
          <w:rFonts w:ascii="宋体" w:hAnsi="宋体"/>
          <w:sz w:val="24"/>
          <w:szCs w:val="24"/>
        </w:rPr>
        <w:t>40-11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6.煤碳散楼：银河1号、银河2号、煤碳花卉；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7.裕丰供热东侧：农场自建房（14户）；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三、文兰街道办事处西环社区</w:t>
      </w:r>
      <w:r>
        <w:rPr>
          <w:rFonts w:ascii="宋体" w:hAnsi="宋体"/>
          <w:b/>
          <w:sz w:val="24"/>
          <w:szCs w:val="24"/>
        </w:rPr>
        <w:t>: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1.六中小区（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3栋）：西环街三段</w:t>
      </w:r>
      <w:r>
        <w:rPr>
          <w:rFonts w:ascii="宋体" w:hAnsi="宋体"/>
          <w:sz w:val="24"/>
          <w:szCs w:val="24"/>
        </w:rPr>
        <w:t>122-</w:t>
      </w:r>
      <w:r>
        <w:rPr>
          <w:rFonts w:hint="eastAsia" w:ascii="宋体" w:hAnsi="宋体"/>
          <w:sz w:val="24"/>
          <w:szCs w:val="24"/>
        </w:rPr>
        <w:t>136（双号）、138-146（双号）、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2.铁阀 西环街三段148 150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3.松木岛 西环街三段152号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4.美林溪谷</w:t>
      </w:r>
      <w:r>
        <w:rPr>
          <w:rFonts w:ascii="宋体" w:hAnsi="宋体"/>
          <w:sz w:val="24"/>
          <w:szCs w:val="24"/>
        </w:rPr>
        <w:t>（实验中学北墙外）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四、文兰街道办事处岗东社区：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1.瑞家玖悦城（3栋）：南共济街三段31、33、35（单号）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2.“瑞安新城”小区（</w:t>
      </w:r>
      <w:r>
        <w:rPr>
          <w:rFonts w:ascii="宋体" w:hAnsi="宋体"/>
          <w:sz w:val="24"/>
          <w:szCs w:val="24"/>
        </w:rPr>
        <w:t>23</w:t>
      </w:r>
      <w:r>
        <w:rPr>
          <w:rFonts w:hint="eastAsia" w:ascii="宋体" w:hAnsi="宋体"/>
          <w:sz w:val="24"/>
          <w:szCs w:val="24"/>
        </w:rPr>
        <w:t>栋）：南共济街三段37</w:t>
      </w:r>
      <w:r>
        <w:rPr>
          <w:rFonts w:ascii="宋体" w:hAnsi="宋体"/>
          <w:sz w:val="24"/>
          <w:szCs w:val="24"/>
        </w:rPr>
        <w:t>-83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3.“共济新家园”小区（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栋）：南共济街三段</w:t>
      </w:r>
      <w:r>
        <w:rPr>
          <w:rFonts w:ascii="宋体" w:hAnsi="宋体"/>
          <w:sz w:val="24"/>
          <w:szCs w:val="24"/>
        </w:rPr>
        <w:t>85-95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五、文兰街道办事处瓦纺社区：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1.“纺苑小区”（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栋）：南共济街二段</w:t>
      </w:r>
      <w:r>
        <w:rPr>
          <w:rFonts w:ascii="宋体" w:hAnsi="宋体"/>
          <w:sz w:val="24"/>
          <w:szCs w:val="24"/>
        </w:rPr>
        <w:t>87-97</w:t>
      </w:r>
      <w:r>
        <w:rPr>
          <w:rFonts w:hint="eastAsia" w:ascii="宋体" w:hAnsi="宋体"/>
          <w:sz w:val="24"/>
          <w:szCs w:val="24"/>
        </w:rPr>
        <w:t>（单号）、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2.“云岗小区”（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栋）：南共济街二段</w:t>
      </w:r>
      <w:r>
        <w:rPr>
          <w:rFonts w:ascii="宋体" w:hAnsi="宋体"/>
          <w:sz w:val="24"/>
          <w:szCs w:val="24"/>
        </w:rPr>
        <w:t>111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127</w:t>
      </w:r>
      <w:r>
        <w:rPr>
          <w:rFonts w:hint="eastAsia" w:ascii="宋体" w:hAnsi="宋体"/>
          <w:sz w:val="24"/>
          <w:szCs w:val="24"/>
        </w:rPr>
        <w:t>、南环路一段</w:t>
      </w:r>
      <w:r>
        <w:rPr>
          <w:rFonts w:ascii="宋体" w:hAnsi="宋体"/>
          <w:sz w:val="24"/>
          <w:szCs w:val="24"/>
        </w:rPr>
        <w:t>143-147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六、岗店街道办事处云岗社区：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1.“嘉泰阳光城”小区（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栋）：南外环路</w:t>
      </w:r>
      <w:r>
        <w:rPr>
          <w:rFonts w:ascii="宋体" w:hAnsi="宋体"/>
          <w:sz w:val="24"/>
          <w:szCs w:val="24"/>
        </w:rPr>
        <w:t>33—45</w:t>
      </w:r>
      <w:r>
        <w:rPr>
          <w:rFonts w:hint="eastAsia" w:ascii="宋体" w:hAnsi="宋体"/>
          <w:sz w:val="24"/>
          <w:szCs w:val="24"/>
        </w:rPr>
        <w:t>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2.“壹美天城”小区（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2栋）：南共济街三段94、96、</w:t>
      </w:r>
      <w:r>
        <w:rPr>
          <w:rFonts w:ascii="宋体" w:hAnsi="宋体"/>
          <w:sz w:val="24"/>
          <w:szCs w:val="24"/>
        </w:rPr>
        <w:t>104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122</w:t>
      </w:r>
      <w:r>
        <w:rPr>
          <w:rFonts w:hint="eastAsia" w:ascii="宋体" w:hAnsi="宋体"/>
          <w:sz w:val="24"/>
          <w:szCs w:val="24"/>
        </w:rPr>
        <w:t>（双号）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七、铁东街道办事处东山社区</w:t>
      </w:r>
      <w:r>
        <w:rPr>
          <w:rFonts w:ascii="宋体" w:hAnsi="宋体"/>
          <w:b/>
          <w:sz w:val="24"/>
          <w:szCs w:val="24"/>
        </w:rPr>
        <w:t>: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1.水果街东山南园（瓦房）（奶牛厂附近）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八、岗店街道办事处姜洼社区：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1.姜洼村：（岗店屯、于屯、姜洼屯）；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2.美术高中家属楼：（2栋）南环路34、36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3.“书香雅居”小区（7栋）南外环路81—93（单号）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岗店街道办事处：北王村、拉山村、东林村、云台村。</w:t>
      </w:r>
    </w:p>
    <w:p>
      <w:pPr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2022年义勇小学学区说明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一、长丰社区：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1.钻石园（2幢）：五一路一段15、17号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2.五一路一段15、25、27、29、33、39、41、43、45、（万家河畔）43-3、47-1、47、49号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3.世纪家园（18幢）：五一路一段51-1号、51-8号、51-15号、51-22号、51-2号——51-37号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4.老龙翔（7幢）：五一路一段77-1——77-7号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5.钻石楼（3幢）：   五一路一段81-1号、81号、79号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6.五一路一段95、97、99、、113、115、117、123、125、127、147、149、151号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7.饮料厂：五一路一段167-2号            二层楼：五一路一段167-1号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8.华夏小区（8幢）： 五一路一段823号、823-1号、851号、827号、827-1——827-4号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9.教委楼：五一路一段171、169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二、钻石社区：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1.公路段附近（13幢）：五一路一段54、64、66、68、78号、80—94号（双号）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2.佳鑫园（31幢）：五一路一段100、102号、98-1—98-8、98-11号、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98-13———98-17号、98-21——98-28号、98-62——98-68号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3.老干楼（10幢）：五一路一段104—114号（双号）118、122、124、140号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4.怿凤园（5幢）： 五一路一段170</w:t>
      </w:r>
      <w:r>
        <w:rPr>
          <w:rFonts w:hint="eastAsia" w:ascii="宋体" w:hAnsi="宋体"/>
          <w:sz w:val="24"/>
          <w:szCs w:val="24"/>
        </w:rPr>
        <w:softHyphen/>
      </w:r>
      <w:r>
        <w:rPr>
          <w:rFonts w:hint="eastAsia" w:ascii="宋体" w:hAnsi="宋体"/>
          <w:sz w:val="24"/>
          <w:szCs w:val="24"/>
        </w:rPr>
        <w:t>——178号（双号）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5.华晟春天：五一路一段94-24号、94-25号、94-10——94-13号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6.兴花园一期B区（5幢）：五一路一段98-27、98-32、98-34、98-37、98-38号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7.兴华御景园二期A区（38幢）： 五一路一段98-69号、98-71——98-107号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三、西环社区：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1.龙翔新家园（13幢）：五一路一段304号——328号（双号）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2.福益新村（9幢）： 五一路一段382、416、418、420号，386号—394号（双号）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3.五一路一段442、442-8、448、450、452、454、510、512号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4.糖酒小区（15幢）：五一路一段514、542号，西环街三段74号、84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94号（双号）     西环街三段84-1——84-5号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5.烟酒小区（29幢）：1#——29#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</w:t>
      </w:r>
      <w:r>
        <w:rPr>
          <w:rFonts w:ascii="宋体" w:hAnsi="宋体"/>
          <w:sz w:val="24"/>
          <w:szCs w:val="24"/>
        </w:rPr>
        <w:t>翰林三期（</w:t>
      </w:r>
      <w:r>
        <w:rPr>
          <w:rFonts w:hint="eastAsia" w:ascii="宋体" w:hAnsi="宋体"/>
          <w:sz w:val="24"/>
          <w:szCs w:val="24"/>
        </w:rPr>
        <w:t>16幢）</w:t>
      </w:r>
      <w:r>
        <w:rPr>
          <w:rFonts w:ascii="宋体" w:hAnsi="宋体"/>
          <w:sz w:val="24"/>
          <w:szCs w:val="24"/>
        </w:rPr>
        <w:t>：西环街三段</w:t>
      </w:r>
      <w:r>
        <w:rPr>
          <w:rFonts w:hint="eastAsia" w:ascii="宋体" w:hAnsi="宋体"/>
          <w:sz w:val="24"/>
          <w:szCs w:val="24"/>
        </w:rPr>
        <w:t>108-1——108-16号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7.教委楼（4幢）：  西环街三段120-1——120-4号</w:t>
      </w: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2022年世纪小学学区说明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一、文兰办事处长城社区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1．松巍大厦：五一路一段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栋楼）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2．消防队后身：五一路一段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号、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号、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号，石油街2号、4号、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号、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号、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号、12号（共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栋楼）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3.金地河畔小区：钻石街</w:t>
      </w:r>
      <w:r>
        <w:rPr>
          <w:rFonts w:ascii="宋体" w:hAnsi="宋体"/>
          <w:sz w:val="24"/>
          <w:szCs w:val="24"/>
        </w:rPr>
        <w:t>37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栋楼</w:t>
      </w:r>
      <w:r>
        <w:rPr>
          <w:rFonts w:ascii="宋体" w:hAnsi="宋体"/>
          <w:sz w:val="24"/>
          <w:szCs w:val="24"/>
        </w:rPr>
        <w:t>17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35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4.世纪英伦小区：钻石街</w:t>
      </w:r>
      <w:r>
        <w:rPr>
          <w:rFonts w:ascii="宋体" w:hAnsi="宋体"/>
          <w:sz w:val="24"/>
          <w:szCs w:val="24"/>
        </w:rPr>
        <w:t>69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栋楼</w:t>
      </w:r>
      <w:r>
        <w:rPr>
          <w:rFonts w:ascii="宋体" w:hAnsi="宋体"/>
          <w:sz w:val="24"/>
          <w:szCs w:val="24"/>
        </w:rPr>
        <w:t>9——17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5.永兴小区：钻石街</w:t>
      </w:r>
      <w:r>
        <w:rPr>
          <w:rFonts w:ascii="宋体" w:hAnsi="宋体"/>
          <w:sz w:val="24"/>
          <w:szCs w:val="24"/>
        </w:rPr>
        <w:t>69</w:t>
      </w:r>
      <w:r>
        <w:rPr>
          <w:rFonts w:hint="eastAsia" w:ascii="宋体" w:hAnsi="宋体"/>
          <w:sz w:val="24"/>
          <w:szCs w:val="24"/>
        </w:rPr>
        <w:t>号（共6栋楼：</w:t>
      </w:r>
      <w:r>
        <w:rPr>
          <w:rFonts w:ascii="宋体" w:hAnsi="宋体"/>
          <w:sz w:val="24"/>
          <w:szCs w:val="24"/>
        </w:rPr>
        <w:t>73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79</w:t>
      </w:r>
      <w:r>
        <w:rPr>
          <w:rFonts w:hint="eastAsia" w:ascii="宋体" w:hAnsi="宋体"/>
          <w:sz w:val="24"/>
          <w:szCs w:val="24"/>
        </w:rPr>
        <w:t>、83、85）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6.旺角华庭：西长春路西段</w:t>
      </w:r>
      <w:r>
        <w:rPr>
          <w:rFonts w:ascii="宋体" w:hAnsi="宋体"/>
          <w:sz w:val="24"/>
          <w:szCs w:val="24"/>
        </w:rPr>
        <w:t>166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栋楼）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7.大商财富旺座：西长春路世纪广场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座、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座）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8.观山郡：过境路</w:t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栋楼：1——4）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9.华府世纪城：西五一路</w:t>
      </w:r>
      <w:r>
        <w:rPr>
          <w:rFonts w:ascii="宋体" w:hAnsi="宋体"/>
          <w:sz w:val="24"/>
          <w:szCs w:val="24"/>
        </w:rPr>
        <w:t>34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栋楼：1——4）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10.长兴花园小区：西五一路</w:t>
      </w:r>
      <w:r>
        <w:rPr>
          <w:rFonts w:ascii="宋体" w:hAnsi="宋体"/>
          <w:sz w:val="24"/>
          <w:szCs w:val="24"/>
        </w:rPr>
        <w:t>34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1——11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11.都市阳光小区：长城路</w:t>
      </w:r>
      <w:r>
        <w:rPr>
          <w:rFonts w:ascii="宋体" w:hAnsi="宋体"/>
          <w:sz w:val="24"/>
          <w:szCs w:val="24"/>
        </w:rPr>
        <w:t>17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49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1——49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12.香樱谷：长城路</w:t>
      </w:r>
      <w:r>
        <w:rPr>
          <w:rFonts w:ascii="宋体" w:hAnsi="宋体"/>
          <w:sz w:val="24"/>
          <w:szCs w:val="24"/>
        </w:rPr>
        <w:t>88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63——76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13.世纪华府：钻石街</w:t>
      </w:r>
      <w:r>
        <w:rPr>
          <w:rFonts w:ascii="宋体" w:hAnsi="宋体"/>
          <w:sz w:val="24"/>
          <w:szCs w:val="24"/>
        </w:rPr>
        <w:t>68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50——56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14.香悦山：钻石街</w:t>
      </w:r>
      <w:r>
        <w:rPr>
          <w:rFonts w:ascii="宋体" w:hAnsi="宋体"/>
          <w:sz w:val="24"/>
          <w:szCs w:val="24"/>
        </w:rPr>
        <w:t>78</w:t>
      </w:r>
      <w:r>
        <w:rPr>
          <w:rFonts w:hint="eastAsia" w:ascii="宋体" w:hAnsi="宋体"/>
          <w:sz w:val="24"/>
          <w:szCs w:val="24"/>
        </w:rPr>
        <w:t>号（共12栋楼：1——12）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15.</w:t>
      </w:r>
      <w:r>
        <w:rPr>
          <w:rFonts w:hint="eastAsia" w:ascii="宋体" w:hAnsi="宋体"/>
          <w:sz w:val="24"/>
          <w:szCs w:val="24"/>
        </w:rPr>
        <w:t>万成华府：旺兴街10号（全部）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16.</w:t>
      </w:r>
      <w:r>
        <w:rPr>
          <w:rFonts w:hint="eastAsia" w:ascii="宋体" w:hAnsi="宋体"/>
          <w:sz w:val="24"/>
          <w:szCs w:val="24"/>
        </w:rPr>
        <w:t>旺角壹景：西五一路14号（全部）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17.</w:t>
      </w:r>
      <w:r>
        <w:rPr>
          <w:rFonts w:hint="eastAsia" w:ascii="宋体" w:hAnsi="宋体"/>
          <w:sz w:val="24"/>
          <w:szCs w:val="24"/>
        </w:rPr>
        <w:t>生态城：钻石街</w:t>
      </w:r>
      <w:r>
        <w:rPr>
          <w:rFonts w:ascii="宋体" w:hAnsi="宋体"/>
          <w:sz w:val="24"/>
          <w:szCs w:val="24"/>
        </w:rPr>
        <w:t>111</w:t>
      </w:r>
      <w:r>
        <w:rPr>
          <w:rFonts w:hint="eastAsia" w:ascii="宋体" w:hAnsi="宋体"/>
          <w:sz w:val="24"/>
          <w:szCs w:val="24"/>
        </w:rPr>
        <w:t>号（全部）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万成休闲广场：西五一路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号（全部）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二、岗店办事处瓦房社区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亿达人家小区：钻石街</w:t>
      </w:r>
      <w:r>
        <w:rPr>
          <w:rFonts w:ascii="宋体" w:hAnsi="宋体"/>
          <w:sz w:val="24"/>
          <w:szCs w:val="24"/>
        </w:rPr>
        <w:t>99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1——7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香山家属楼：钻石街</w:t>
      </w:r>
      <w:r>
        <w:rPr>
          <w:rFonts w:ascii="宋体" w:hAnsi="宋体"/>
          <w:sz w:val="24"/>
          <w:szCs w:val="24"/>
        </w:rPr>
        <w:t>117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水岸花都小区：钻石街</w:t>
      </w:r>
      <w:r>
        <w:rPr>
          <w:rFonts w:ascii="宋体" w:hAnsi="宋体"/>
          <w:sz w:val="24"/>
          <w:szCs w:val="24"/>
        </w:rPr>
        <w:t>127</w:t>
      </w:r>
      <w:r>
        <w:rPr>
          <w:rFonts w:hint="eastAsia" w:ascii="宋体" w:hAnsi="宋体"/>
          <w:sz w:val="24"/>
          <w:szCs w:val="24"/>
        </w:rPr>
        <w:t>号（共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栋楼：</w:t>
      </w:r>
      <w:r>
        <w:rPr>
          <w:rFonts w:ascii="宋体" w:hAnsi="宋体"/>
          <w:sz w:val="24"/>
          <w:szCs w:val="24"/>
        </w:rPr>
        <w:t>1——11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铭城山水小区：钻石街</w:t>
      </w:r>
      <w:r>
        <w:rPr>
          <w:rFonts w:ascii="宋体" w:hAnsi="宋体"/>
          <w:sz w:val="24"/>
          <w:szCs w:val="24"/>
        </w:rPr>
        <w:t>191</w:t>
      </w:r>
      <w:r>
        <w:rPr>
          <w:rFonts w:hint="eastAsia" w:ascii="宋体" w:hAnsi="宋体"/>
          <w:sz w:val="24"/>
          <w:szCs w:val="24"/>
        </w:rPr>
        <w:t>号（全部，原瓦房村）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壹言红郡：钻石街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号（全部）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翰林澜山：南环路东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</w:rPr>
        <w:t>米（全部）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陶屯村（全部）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高力沟村（全部）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司屯村（全部）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杨树林村（全部）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瓦房村（全部）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三、岗店办事处张山嘴社区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30.张山咀村（全部）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四、岗店办事处曲大屯社区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曲大屯村（全部）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钻石经典小区（全部）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33.捷程1+1（4栋：B，C，D，E座）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五、西郊工业园区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安居翠屏苑小区：兴工大街（全部）</w:t>
      </w: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Style w:val="8"/>
          <w:rFonts w:ascii="黑体" w:hAnsi="黑体" w:eastAsia="黑体"/>
          <w:b/>
          <w:sz w:val="30"/>
          <w:szCs w:val="30"/>
        </w:rPr>
      </w:pPr>
      <w:r>
        <w:rPr>
          <w:rStyle w:val="8"/>
          <w:rFonts w:ascii="黑体" w:hAnsi="黑体" w:eastAsia="黑体"/>
          <w:b/>
          <w:sz w:val="30"/>
          <w:szCs w:val="30"/>
        </w:rPr>
        <w:t>2022年</w:t>
      </w:r>
      <w:r>
        <w:rPr>
          <w:rStyle w:val="8"/>
          <w:rFonts w:hint="eastAsia" w:ascii="黑体" w:hAnsi="黑体" w:eastAsia="黑体"/>
          <w:b/>
          <w:sz w:val="30"/>
          <w:szCs w:val="30"/>
        </w:rPr>
        <w:t>钻石</w:t>
      </w:r>
      <w:r>
        <w:rPr>
          <w:rStyle w:val="8"/>
          <w:rFonts w:hint="eastAsia" w:ascii="黑体" w:hAnsi="黑体" w:eastAsia="黑体"/>
          <w:b/>
          <w:sz w:val="30"/>
          <w:szCs w:val="30"/>
          <w:lang w:eastAsia="zh-CN"/>
        </w:rPr>
        <w:t>街</w:t>
      </w:r>
      <w:r>
        <w:rPr>
          <w:rStyle w:val="8"/>
          <w:rFonts w:ascii="黑体" w:hAnsi="黑体" w:eastAsia="黑体"/>
          <w:b/>
          <w:sz w:val="30"/>
          <w:szCs w:val="30"/>
        </w:rPr>
        <w:t>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ascii="宋体" w:hAnsi="宋体"/>
          <w:b/>
          <w:sz w:val="24"/>
          <w:szCs w:val="24"/>
        </w:rPr>
        <w:t>文兰街道凤凰城社区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凤凰城小区（26幢）：祝丰街</w:t>
      </w:r>
      <w:r>
        <w:rPr>
          <w:rFonts w:hint="eastAsia" w:ascii="宋体" w:hAnsi="宋体"/>
          <w:sz w:val="24"/>
          <w:szCs w:val="24"/>
        </w:rPr>
        <w:t>553号1#，555号2#，491号3#，493号4#，495号5#，497号6#，499号7#，501号8#，517号14#，519号15#，521号16#，523号17#，525号18#，527号19#，529号20#，531号21#，533号22#，535号23#，537号24#，539号25#，541号26#，543号27#，545号28#，547号29#，549号30#，551号31#</w:t>
      </w:r>
      <w:r>
        <w:rPr>
          <w:rFonts w:ascii="宋体" w:hAnsi="宋体"/>
          <w:sz w:val="24"/>
          <w:szCs w:val="24"/>
        </w:rPr>
        <w:t>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ascii="宋体" w:hAnsi="宋体"/>
          <w:b/>
          <w:sz w:val="24"/>
          <w:szCs w:val="24"/>
        </w:rPr>
        <w:t>文兰街道祝丰社区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远洲国际城小区（</w:t>
      </w:r>
      <w:r>
        <w:rPr>
          <w:rFonts w:hint="eastAsia" w:ascii="宋体" w:hAnsi="宋体"/>
          <w:sz w:val="24"/>
          <w:szCs w:val="24"/>
        </w:rPr>
        <w:t>64</w:t>
      </w:r>
      <w:r>
        <w:rPr>
          <w:rFonts w:ascii="宋体" w:hAnsi="宋体"/>
          <w:sz w:val="24"/>
          <w:szCs w:val="24"/>
        </w:rPr>
        <w:t>幢）：祝丰西街</w:t>
      </w:r>
      <w:r>
        <w:rPr>
          <w:rFonts w:hint="eastAsia" w:ascii="宋体" w:hAnsi="宋体"/>
          <w:sz w:val="24"/>
          <w:szCs w:val="24"/>
        </w:rPr>
        <w:t>59#（3-19），71#（2-20），23#（2-4），35#（2-8），25#（2-9），49#（2-10），37#（2-11），131#（10-11），133#（10-12），129#（10-29），143#（10-30），145#（10-31），147#（10-32），51#（2-12），47#（2-15），67#（2-16），53#（2-17），65#（2-19），69#（6-1），87#（6-10），119#（10-9），121#（10-10），91#（6-11），89#（6-12），71#（6-2），73#（6-3），75#（6-4），135#（10-33），17#（3-3），27#（3-5），29#（3-6），33#（3-7），31#（3-8），39#（3-9），41#（3-10），45#（3-11），43#（3-12），55#（3-15），57#（3-16），63#（3-17），61#（3-18），105#（10-3），123#（10-8），109#（10-26），125#（10-27），127#（10-28），5#（2-1），9#（2-3），11#（2-5），21#（2-6），19#（2-7），13#（3-1），15#（3-2），77#（6-5），79#（6-6），81#（6-7），83#（6-8），85#（6-9），111#（10-5），115#（10-6），113#（10-7），95#（10-2），107#（10-4），141#（10-13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.抱龙花园小区</w:t>
      </w:r>
      <w:r>
        <w:rPr>
          <w:rFonts w:hint="eastAsia" w:ascii="宋体" w:hAnsi="宋体"/>
          <w:sz w:val="24"/>
          <w:szCs w:val="24"/>
        </w:rPr>
        <w:t>（10幢）：祝丰街301号（1号楼），299号（2号楼），293号（3号楼），291号（4号楼），285号（5号楼），283号（6号楼），277号（7号楼），275号（8号楼），269号（9号楼），267号（10号楼）。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.祝丰西园居民区</w:t>
      </w:r>
      <w:r>
        <w:rPr>
          <w:rFonts w:hint="eastAsia" w:ascii="宋体" w:hAnsi="宋体"/>
          <w:sz w:val="24"/>
          <w:szCs w:val="24"/>
        </w:rPr>
        <w:t>：1#-262#，263#-654#。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祝丰东园居民区</w:t>
      </w:r>
      <w:r>
        <w:rPr>
          <w:rFonts w:hint="eastAsia" w:ascii="宋体" w:hAnsi="宋体"/>
          <w:sz w:val="24"/>
          <w:szCs w:val="24"/>
        </w:rPr>
        <w:t>：1#-371#，372#-493#。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农机楼：祝丰街449#。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看守所家属楼</w:t>
      </w:r>
      <w:r>
        <w:rPr>
          <w:rFonts w:hint="eastAsia" w:ascii="宋体" w:hAnsi="宋体"/>
          <w:sz w:val="24"/>
          <w:szCs w:val="24"/>
        </w:rPr>
        <w:t>（3幢）</w:t>
      </w:r>
      <w:r>
        <w:rPr>
          <w:rFonts w:ascii="宋体" w:hAnsi="宋体"/>
          <w:sz w:val="24"/>
          <w:szCs w:val="24"/>
        </w:rPr>
        <w:t>：祝丰街</w:t>
      </w:r>
      <w:r>
        <w:rPr>
          <w:rFonts w:hint="eastAsia" w:ascii="宋体" w:hAnsi="宋体"/>
          <w:sz w:val="24"/>
          <w:szCs w:val="24"/>
        </w:rPr>
        <w:t>南</w:t>
      </w:r>
      <w:r>
        <w:rPr>
          <w:rFonts w:ascii="宋体" w:hAnsi="宋体"/>
          <w:sz w:val="24"/>
          <w:szCs w:val="24"/>
        </w:rPr>
        <w:t>286</w:t>
      </w:r>
      <w:r>
        <w:rPr>
          <w:rFonts w:hint="eastAsia" w:ascii="宋体" w:hAnsi="宋体"/>
          <w:sz w:val="24"/>
          <w:szCs w:val="24"/>
        </w:rPr>
        <w:t>#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中</w:t>
      </w:r>
      <w:r>
        <w:rPr>
          <w:rFonts w:ascii="宋体" w:hAnsi="宋体"/>
          <w:sz w:val="24"/>
          <w:szCs w:val="24"/>
        </w:rPr>
        <w:t>284</w:t>
      </w:r>
      <w:r>
        <w:rPr>
          <w:rFonts w:hint="eastAsia" w:ascii="宋体" w:hAnsi="宋体"/>
          <w:sz w:val="24"/>
          <w:szCs w:val="24"/>
        </w:rPr>
        <w:t>#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北</w:t>
      </w:r>
      <w:r>
        <w:rPr>
          <w:rFonts w:ascii="宋体" w:hAnsi="宋体"/>
          <w:sz w:val="24"/>
          <w:szCs w:val="24"/>
        </w:rPr>
        <w:t>282</w:t>
      </w:r>
      <w:r>
        <w:rPr>
          <w:rFonts w:hint="eastAsia" w:ascii="宋体" w:hAnsi="宋体"/>
          <w:sz w:val="24"/>
          <w:szCs w:val="24"/>
        </w:rPr>
        <w:t>#</w:t>
      </w:r>
      <w:r>
        <w:rPr>
          <w:rFonts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5.四院楼（2幢）：西长春路西段153-1#，153-2#。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6.祝丰社区楼（1幢）：西长春路157#。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、共济街道抱龙社区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1.抱龙明珠二期~五期</w:t>
      </w:r>
      <w:r>
        <w:rPr>
          <w:rFonts w:hint="eastAsia" w:ascii="宋体" w:hAnsi="宋体"/>
          <w:sz w:val="24"/>
          <w:szCs w:val="24"/>
        </w:rPr>
        <w:t>（43幢）：23-111（单号，无97、99号）。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2.圣嘉美地小区</w:t>
      </w:r>
      <w:r>
        <w:rPr>
          <w:rFonts w:hint="eastAsia" w:ascii="宋体" w:hAnsi="宋体"/>
          <w:sz w:val="24"/>
          <w:szCs w:val="24"/>
        </w:rPr>
        <w:t>（35幢）</w:t>
      </w:r>
      <w:r>
        <w:rPr>
          <w:rFonts w:ascii="宋体" w:hAnsi="宋体"/>
          <w:sz w:val="24"/>
          <w:szCs w:val="24"/>
        </w:rPr>
        <w:t>：仙洞街</w:t>
      </w:r>
      <w:r>
        <w:rPr>
          <w:rFonts w:hint="eastAsia" w:ascii="宋体" w:hAnsi="宋体"/>
          <w:sz w:val="24"/>
          <w:szCs w:val="24"/>
        </w:rPr>
        <w:t>2-20号，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22-37号。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四、共济街道</w:t>
      </w:r>
      <w:r>
        <w:rPr>
          <w:rFonts w:ascii="宋体" w:hAnsi="宋体"/>
          <w:b/>
          <w:sz w:val="24"/>
          <w:szCs w:val="24"/>
        </w:rPr>
        <w:t>胜利社区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1.抱龙风景小区</w:t>
      </w:r>
      <w:r>
        <w:rPr>
          <w:rFonts w:hint="eastAsia" w:ascii="宋体" w:hAnsi="宋体"/>
          <w:sz w:val="24"/>
          <w:szCs w:val="24"/>
        </w:rPr>
        <w:t>（16幢）：115号1#，116号2#，117号3#，118号4#，119号5#，120号6#，121号7#，124号8#，125号9#，126号10#，127号11#，128号12#，129号13#，130号14#，123号15#，122号16#。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</w:t>
      </w:r>
      <w:r>
        <w:rPr>
          <w:rFonts w:ascii="宋体" w:hAnsi="宋体"/>
          <w:b/>
          <w:sz w:val="24"/>
          <w:szCs w:val="24"/>
        </w:rPr>
        <w:t>岗店街道</w:t>
      </w:r>
      <w:r>
        <w:rPr>
          <w:rFonts w:hint="eastAsia" w:ascii="宋体" w:hAnsi="宋体"/>
          <w:b/>
          <w:sz w:val="24"/>
          <w:szCs w:val="24"/>
        </w:rPr>
        <w:t>昌盛社区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昌盛经典</w:t>
      </w:r>
      <w:r>
        <w:rPr>
          <w:rFonts w:hint="eastAsia" w:ascii="宋体" w:hAnsi="宋体"/>
          <w:sz w:val="24"/>
          <w:szCs w:val="24"/>
        </w:rPr>
        <w:t>一期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32</w:t>
      </w:r>
      <w:r>
        <w:rPr>
          <w:rFonts w:ascii="宋体" w:hAnsi="宋体"/>
          <w:sz w:val="24"/>
          <w:szCs w:val="24"/>
        </w:rPr>
        <w:t>幢）：</w:t>
      </w:r>
      <w:r>
        <w:rPr>
          <w:rFonts w:hint="eastAsia" w:ascii="宋体" w:hAnsi="宋体"/>
          <w:sz w:val="24"/>
          <w:szCs w:val="24"/>
        </w:rPr>
        <w:t>西长春路西段149号1-32。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昌盛经典</w:t>
      </w:r>
      <w:r>
        <w:rPr>
          <w:rFonts w:hint="eastAsia" w:ascii="宋体" w:hAnsi="宋体"/>
          <w:sz w:val="24"/>
          <w:szCs w:val="24"/>
        </w:rPr>
        <w:t>二期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22</w:t>
      </w:r>
      <w:r>
        <w:rPr>
          <w:rFonts w:ascii="宋体" w:hAnsi="宋体"/>
          <w:sz w:val="24"/>
          <w:szCs w:val="24"/>
        </w:rPr>
        <w:t>幢）：</w:t>
      </w:r>
      <w:r>
        <w:rPr>
          <w:rFonts w:hint="eastAsia" w:ascii="宋体" w:hAnsi="宋体"/>
          <w:sz w:val="24"/>
          <w:szCs w:val="24"/>
        </w:rPr>
        <w:t>西长春路西段145号1-14，16-21，29-30。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昌盛经典</w:t>
      </w:r>
      <w:r>
        <w:rPr>
          <w:rFonts w:hint="eastAsia" w:ascii="宋体" w:hAnsi="宋体"/>
          <w:sz w:val="24"/>
          <w:szCs w:val="24"/>
        </w:rPr>
        <w:t>三期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幢</w:t>
      </w:r>
      <w:r>
        <w:rPr>
          <w:rFonts w:hint="eastAsia" w:ascii="宋体" w:hAnsi="宋体"/>
          <w:sz w:val="24"/>
          <w:szCs w:val="24"/>
        </w:rPr>
        <w:t>+6幢别墅</w:t>
      </w:r>
      <w:r>
        <w:rPr>
          <w:rFonts w:ascii="宋体" w:hAnsi="宋体"/>
          <w:sz w:val="24"/>
          <w:szCs w:val="24"/>
        </w:rPr>
        <w:t>）：</w:t>
      </w:r>
      <w:r>
        <w:rPr>
          <w:rFonts w:hint="eastAsia" w:ascii="宋体" w:hAnsi="宋体"/>
          <w:sz w:val="24"/>
          <w:szCs w:val="24"/>
        </w:rPr>
        <w:t>西长春路西段139号1-3，5，12-13，15-23，25-33，35-38，C1,C2，139号6-11。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昌盛经典</w:t>
      </w:r>
      <w:r>
        <w:rPr>
          <w:rFonts w:hint="eastAsia" w:ascii="宋体" w:hAnsi="宋体"/>
          <w:sz w:val="24"/>
          <w:szCs w:val="24"/>
        </w:rPr>
        <w:t>五期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14</w:t>
      </w:r>
      <w:r>
        <w:rPr>
          <w:rFonts w:ascii="宋体" w:hAnsi="宋体"/>
          <w:sz w:val="24"/>
          <w:szCs w:val="24"/>
        </w:rPr>
        <w:t>幢）：</w:t>
      </w:r>
      <w:r>
        <w:rPr>
          <w:rFonts w:hint="eastAsia" w:ascii="宋体" w:hAnsi="宋体"/>
          <w:sz w:val="24"/>
          <w:szCs w:val="24"/>
        </w:rPr>
        <w:t>西长春路西段康乐街22-38（双号），42-50（双号）。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六、岗店街道</w:t>
      </w:r>
      <w:r>
        <w:rPr>
          <w:rFonts w:ascii="宋体" w:hAnsi="宋体"/>
          <w:b/>
          <w:sz w:val="24"/>
          <w:szCs w:val="24"/>
        </w:rPr>
        <w:t>老皮铺社区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老皮铺居民区。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凯悦欣城小区(18幢)：西长春路西段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111号 111-1号 111-2号 111-3号 111-4号；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113号 113-1号 113-2号 113-3号；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115号 115-1号 115-2号 115-3号；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117号 117-1号 117-2号 117-3号 117-4号。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锦绣润城小区（9幢）：西长春路西段63号1#，65号2#，67号3#，69号5#，71号6#，73号7#，73—1号8#，73—2号9#，73—3号10#。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润泽十里小区（8幢）：西长春路西段59号1#，57号2#，55号3#，53号5#，51号6#，49号7#，47号8#，45号9#。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六、岗店街道</w:t>
      </w:r>
      <w:r>
        <w:rPr>
          <w:rFonts w:ascii="宋体" w:hAnsi="宋体"/>
          <w:b/>
          <w:sz w:val="24"/>
          <w:szCs w:val="24"/>
        </w:rPr>
        <w:t>振华社区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安居颐心城小区</w:t>
      </w:r>
      <w:r>
        <w:rPr>
          <w:rFonts w:hint="eastAsia" w:ascii="宋体" w:hAnsi="宋体"/>
          <w:sz w:val="24"/>
          <w:szCs w:val="24"/>
        </w:rPr>
        <w:t>（25幢）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惠民街241，243，245，247，249，251，253，255，261，263，265，267，269，271，273，275，277，279，281，283，285，287，289，291，293。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ascii="宋体" w:hAnsi="宋体"/>
          <w:b/>
          <w:sz w:val="24"/>
          <w:szCs w:val="24"/>
        </w:rPr>
        <w:t>太阳沟村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八、祝华街道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.依云伴山小区（碧桂园）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2022年实验小学学区说明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一．光明社区（共71幢）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兴乐（9幢）：兴乐街二段</w:t>
      </w:r>
      <w:r>
        <w:rPr>
          <w:rFonts w:ascii="宋体" w:hAnsi="宋体"/>
          <w:sz w:val="24"/>
          <w:szCs w:val="24"/>
        </w:rPr>
        <w:t>34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44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92-104</w:t>
      </w:r>
      <w:r>
        <w:rPr>
          <w:rFonts w:hint="eastAsia" w:ascii="宋体" w:hAnsi="宋体"/>
          <w:sz w:val="24"/>
          <w:szCs w:val="24"/>
        </w:rPr>
        <w:t>（双号）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八三（6幢）：南共济街一段9，19-25（单号），古玩城（南共济街一段15-2号4-4-2号）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被服楼（1幢）：南二路33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南四路（3幢）：1，10，31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南五路（6幢）：16-24（双号），118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光明（17幢）：福德街二段</w:t>
      </w:r>
      <w:r>
        <w:rPr>
          <w:rFonts w:ascii="宋体" w:hAnsi="宋体"/>
          <w:sz w:val="24"/>
          <w:szCs w:val="24"/>
        </w:rPr>
        <w:t>14-</w:t>
      </w:r>
      <w:r>
        <w:rPr>
          <w:rFonts w:hint="eastAsia" w:ascii="宋体" w:hAnsi="宋体"/>
          <w:sz w:val="24"/>
          <w:szCs w:val="24"/>
        </w:rPr>
        <w:t>36（双号），65，67，71，73，75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 五一路一段（2幢）：971，973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 大华，交通（10幢）：福和街2-12，18-24（双号）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 福德，粮食，中海贸（17幢）：大宽街三段6-14（双号），40-44（双号），67-73（单号），83，85，101，267，269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二．瓦纺社区（共26幢）</w:t>
      </w:r>
      <w:r>
        <w:rPr>
          <w:rFonts w:hint="eastAsia" w:ascii="宋体" w:hAnsi="宋体"/>
          <w:sz w:val="24"/>
          <w:szCs w:val="24"/>
        </w:rPr>
        <w:t>：包括瑞安家园小区和新利华北面简易房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瑞安家园小区（6幢）：大宽街三段253-263（单号）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五一路一段（3幢）：728，738，744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3．南共济街二段（17幢）：1-33（单号）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三．新立社区和红风社区（共79幢）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南共济街二段（17幢）：52-80（双号），66-1号，68-2号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2．南共济街二段隆成壹品小区东老楼区（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幢）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劳服后身：（13幢）：五一路一段572、574、584、596、598-1、600、602、604、606、618、648、682、698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4．长征小区（11幢）：五一路一段700-720号（双号）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5.翰林二期（14幢）：西环街三段558号、558-1号——558-8号、91、93、93-1、95、95-1号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6.啤酒楼(2幢)：西环街三段544、554号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7.长征老8号（1幢）：西环街三段564号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8.劳建楼（6幢））：西环街三段85、87、89、97、99、101号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9.翰林一期(12幢)：西环街三段111——133号（单号）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</w:rPr>
        <w:t>2022年文兰小学学区说明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一、东风社区：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1.长征小区附近：（18栋）五一路一段873、875、877、879、881、883、885、887、889、891、893、895、897、917、935、937、939、941。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2.香江宾馆附近：（9栋）文兰路22、24、25、26、28、30、西环街三段5、7、9。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3.烟草公司附近：（11栋）南五路2号、3号、4号、5号、7号、南共济街一段12、24、32-1、32-2、32-3、32-4。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4.鑫鑫商厦附近：（7栋）工联街四段3、9、11、13、15、22、24。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5.长兴花园附近：（5栋）西长春路一段54、56、422、434、466、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二、长丰社区：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1.交通队西侧至西内环桥止、回头河北岸：（18栋）西长春路西段176、178号、178-8、178-9、180、180-1、186、188、190、192、194、196、198、西环街三段2号、4号、6号、8号、10号、12号。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三、世纪社区：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1.凤凰城南墙外、秀林苑、秀林风景小区：西长春路西段159-1、159-2、159-3、159-4、159-5、159-6、161、163、165、167、167-1、169、171、173、175-1、175-2、175-3、175-4、175-5、175-6、175-7、175-8、175-9、175-10、175-11。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四、抱龙社区：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1.林业局后身（36栋）：西长春路一段187号、仙洞街6——27、 29、31、 33、35、37、39、 41、 43、45 、 9-1、9-2 、 9-3、 9-4、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2.抱龙明珠主道两侧：（33栋楼）抱龙明珠小区1号——26号、 抱龙山庄18号楼、凤凰嘉苑小区仙洞街3-2——3-8</w:t>
      </w: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1928" w:firstLineChars="800"/>
        <w:rPr>
          <w:rFonts w:ascii="宋体" w:hAnsi="宋体"/>
          <w:b/>
          <w:sz w:val="24"/>
          <w:szCs w:val="24"/>
        </w:rPr>
      </w:pPr>
    </w:p>
    <w:p>
      <w:pPr>
        <w:ind w:firstLine="2400" w:firstLineChars="996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2022年文化小学学区说明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一、抱龙社区：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1.抱龙山庄（12栋）：西环街二段抱龙山庄1——12号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2.迎春花园（15栋）：西环街二段130——158（双号）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3.迎春委（3栋）：共济办事处迎春委南一幢（西环街二段抱龙山庄140号）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共济办事处迎春委北三幢（西环街二段抱龙山庄142号）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共济办事处迎春委北二幢（西环街二段抱龙山庄144号）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二、中心社区：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1.长兴购物广场（3栋）：大宽街二段：141、143、145号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三、李屯社区：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1.富贵家园（10栋）：文化路2、4、6、8号、工联街三段32-1、32-2、32-3、32-4号、西环街二段193、195号、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2.李屯安居（11栋）：民主三段20、22号、文化路25号、35号、西环街二段133、141、151、157、167、175、187号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3.李屯小区（18栋）：五四路12号、工联街三段18、20、22、24、26、28、28-1、35、37、39号、民主三段7、9、16号、德林三段15、16、18、20号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4.文化苑（3栋）：五四路4、 4 -1、4-2号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5.文化园（2栋）：北共济大街三段98、100号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6.边防楼（3栋）：工联街三段30、34号、文化路34号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7.公安局（1栋）：工联街三段32号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8.客车厂（1栋）：工联街三段24号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9.法院楼（2栋）; 西长春路一段9、11号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10.共济（8栋）：工联街三段9、11、13、15、19、21、25号、五四路14号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11.商建（5栋）：工联街三段27、41、43、45、45-1号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12.解困（4栋）：工联街三段47、49、51、53号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13.台上（1栋）：民主三段18号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14.医药公司（2栋）：五四路6、10号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四、德林社区：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1.李屯小区（15栋）：工联街三段10、12、14号、五四路7、9、11、13号、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德林街三段9、10、12、13、14号、民主街三段3、5、7号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2.松厦（4栋）：五四路3、5、5-1、5-2号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3.民主（4栋）：五四路19号、工联街三段3、5、7号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4.和平（8栋）: 五四路21、33号、和平街三段9---14号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5.翰林国宝（3栋）：五四路149-1、149-2、149-3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6.凯城公寓（2栋）：西环街二段89号、九三路2-1号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7.祥和家园（1栋）：德林街三段4号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8.工会楼（1栋）：德林街三段7号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9.武装部楼（1栋）：民主街三段8号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2022年工农小学学区说明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一、育红社区（正大、育红）（共45幢楼）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1.新联路（6幢）：13、16、18、20、22、24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2.和平街一段（11幢）：29、31、33、34、35、37、38、39、41、50、52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3.育才路（5幢）：15、19、21、23、25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4.大宽街二段（10幢）：1—6、8、10、12、23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5.北共济街二段（3幢）：13、31、45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6.监狱4幢红砖楼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7.大宽街一段（6幢）37、39、41、53、69、71号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8.北共济街一段197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二、轧钢社区（共99幢楼）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1.润龙家园（11幢）：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北共济街一段：129、131、133、135、137、139、141、143、145、147、149号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2.新华园（3幢）：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新建路2、4、6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3.良友小区（21幢）：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新联路;87-1、87-2、91、93、95、97、99、101、103、105、107、109、111、113、115、117、186、190号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大宽街一段：188、190、192号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4.富华园（16幢）：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大宽街一段：28、30、32、34、36、38、40、42、44、46、48、50、52、62、66、68号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5.福林雅苑（8幢）：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新联路：75、77、79、81、83、85号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共济街一段151号、190号（电业楼）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6.华晨怡景（14幢）：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新联路：139、141、143、145、147、149、151、153号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回头河东华晨怡景附近新联路123、125、127、129、131、133号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新华办事处新联路轧钢园（华晨怡景南6排瓦房）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7.德华新天地（9幢）：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德华路：181、183、185、186、187、189、190、191、193号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8.富华欣园（6幢）：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大宽街一段：74、76、78、80、82、84号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9.新华市场附近：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大宽街一段（3幢）：79A、193、197号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回头河西大宽街一段（6幢）：37、39、41、53、69、71号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 亿达人家（2幢）:北共济街一段115号、117号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三、中华社区（新设、中华、防爆）（共54幢楼）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1．北共济街一段（14幢）：212、214、216、218、220、222、224、226、228、230、232、234、236、238号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2．科峰路（17幢）：1、2、4、6、7、8、10、12、14、16、18、20、22、24、25、26、28号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3．德华路（5幢）：3、5、7、10、15号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4．于屯街一段（13幢）：1、3、7、9、11、13、17、19、21、23、25、27、29号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5．新联路（1幢）：5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6．西环街一段（4幢）：9、11、13、15 号 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四、桃园社区（德华、桃园）（共68幢楼）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1．德华路（6幢）：12、14、16、18、20、22号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2．德林街一段（18幢）：1-15号、24、2-1、4-1号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3．新联路（8幢）：1、2、3、4、5、5-1、6、8号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4．于屯街二段（12幢）：1——9、13、15、17号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5．西环街一段（9幢）：9、11、13、15、17、19、21、23、25号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6．西环街二段：（6幢）：11、9、7、5、3、1号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7．共济街一段：（4幢）153、155、157、240-3号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8．工联街一段：（5幢）2、4、6、8、10（楼西民主街一段1、3、5、7、9、11）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五、新建社区（振华、新建、润丰）（共24幢楼）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1．科峰路（7幢）：21、23、25、27、29、31-1、31号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2．新建路（17幢）：12、14、16、18、20、22、24、26、28、29、30、32、34、36、38、40、42号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六、于屯社区（于屯部分）（共25幢楼）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1.德林街一段（4幢）：16、18、20、22号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2.新联路一段（1幢）：24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3.工联街二段（5幢）：2、4、6、8、8-1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4.北共济街二段（4幢）：2、4、6、8 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5.育才路（6幢）：1、3、5、7、9、11号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(于屯市场北面道边东西向五栋红砖)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2022年新华小学学区说明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一、共济街道  胜利社区：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1.芳园新村（全部楼区 ， 外加平房约150栋，二层楼约250栋）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2.蜀正园南（共9幢）：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育才路86、86—1、86—2、86—3号，西环街二段92、92—1、92—2、92—3、92—4号、92—5号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3.民权（共6幢）：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民权路2、4、6、10、12、16号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4.中医院西（共10幢）：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九三路 7、7—1、7—2、7—3、7—4、7—5、7—6、得利街 2、4、6号，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5.中医院北（共2幢）：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德林街二段2—1、2—2号，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6.疾控中心北（共3幢）：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九三路127—1、民主街二段8—1、8—2、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7.环保局北（共3幢）：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德林街三段1、3号，九三路4、号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8.人民银行北（共3幢）：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民主街三段2、6号，九三路6、号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9.农业银行北（共3幢）：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工联街三段8号，民主街三段1号，九三路8号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10.得利大厦（共1幢）：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九三路36号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11.得利大厦北（共4幢）：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工联街二段7、9、11号，九三路19号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12.城建幼儿园南（共4幢）：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民主街二段7、9、11号，九三路9号，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13.于屯街三段（共2幢）：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于屯街三段33、35号，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14.西山电视台北清真寺附近平房区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.西山园（全部住宅）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二、共济街道  于屯社区：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1.于屯小区新华小学西于屯市场南（共23幢）：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于屯街二段10、12、14、16、18、19、21、25、27、29、31、33、35、37号，德林街二段4、6、8号，民权路3、13号，育才路2、4、6、8号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2.新华小学北（共2幢）：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育才路10号，德林街二段 11号，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3.老年病医院（共3幢）：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民主街二段1、3、5号、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4.大商南（共5幢）：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工联街二段1、3、5号，育才路12号，民权路17号，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三、共济街道  育红社区：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1.老水产（共14幢）：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育才路14、16、18号，北共济街二段61、63、65号，和平街一段43、45、47号，和平街二段1号，民权路19号，和平街二段8、12、14号，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2.信用联社北共济宾馆西：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和平街三段3、7号，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3.工商局（共9幢）：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九三路12、14号，北共济街二段165、185、203号，和平街三段1、4、5、6号，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4.卫生局西（共3幢）：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九三路21、23、25号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5.市幼儿园南（共3幢）：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北共济街二段67，和平街二段18、20号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6.市幼儿园东（共11幢）：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和平街二段3、5、7、8、9、9—1、10、11、12、13、14号，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四、共济街道  中心社区：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1.中心小区（共10幢）：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大宽街二段90、92、94、96、98、100、102、104、106、108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2.鸿宇小区（共25幢）：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大宽街二段81、83、85、87、89、91、93、95、97、99、101、103、105、107、109、111、113、115、117、119、121、123、125、127、129.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</w:rPr>
        <w:t>2年花园小学学区说明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一、东山社区：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1.五一路道南花园小区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五一路二段（</w:t>
      </w:r>
      <w:r>
        <w:rPr>
          <w:rFonts w:ascii="宋体" w:hAnsi="宋体"/>
          <w:sz w:val="24"/>
          <w:szCs w:val="24"/>
        </w:rPr>
        <w:t>25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16---30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36---40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  44---46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 58---74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100---104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2.二粮库家属楼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水果街（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797---801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3.水果街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水果新城一期（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763---785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4.水果街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水果新城二期（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幢）</w:t>
      </w:r>
      <w:r>
        <w:rPr>
          <w:rFonts w:ascii="宋体" w:hAnsi="宋体"/>
          <w:sz w:val="24"/>
          <w:szCs w:val="24"/>
        </w:rPr>
        <w:t xml:space="preserve">  747---761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5.水果街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水果新城三期（</w:t>
      </w: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幢）</w:t>
      </w:r>
      <w:r>
        <w:rPr>
          <w:rFonts w:ascii="宋体" w:hAnsi="宋体"/>
          <w:sz w:val="24"/>
          <w:szCs w:val="24"/>
        </w:rPr>
        <w:t xml:space="preserve"> 717---745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6.水果街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水果新城四期（</w:t>
      </w: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幢）</w:t>
      </w:r>
      <w:r>
        <w:rPr>
          <w:rFonts w:ascii="宋体" w:hAnsi="宋体"/>
          <w:sz w:val="24"/>
          <w:szCs w:val="24"/>
        </w:rPr>
        <w:t xml:space="preserve"> 689---715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7.水果街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水果新城五期（8幢）：铁东办事处姜洼路52、66、54、64、56、62、60、58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8.水果街 水果新城五期地块2（8幢）：铁东办事处姜洼路98、96、94、68、70、72、74、76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9.水果街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独楼（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幢）</w:t>
      </w:r>
      <w:r>
        <w:rPr>
          <w:rFonts w:ascii="宋体" w:hAnsi="宋体"/>
          <w:sz w:val="24"/>
          <w:szCs w:val="24"/>
        </w:rPr>
        <w:t>304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787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二、文圣社区：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1.五一路道北花园小区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五一路二段（</w:t>
      </w:r>
      <w:r>
        <w:rPr>
          <w:rFonts w:ascii="宋体" w:hAnsi="宋体"/>
          <w:sz w:val="24"/>
          <w:szCs w:val="24"/>
        </w:rPr>
        <w:t>34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175---177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191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193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197---201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219---225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237---273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481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483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489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491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2.花园小学附近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公园路（</w:t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2---28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3.花园小学附近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水果街（</w:t>
      </w: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17---41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4.花园商店附近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水果街（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 xml:space="preserve">  84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144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158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184---190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182-1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182-2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三、岭上社区：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1.文圣市场附近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文圣街（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55---59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63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147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151---169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2.东山公寓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公园路（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39---49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3.文圣市场三角地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水果街（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11--15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4.文圣市场三角地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西长春路二段（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34</w:t>
      </w:r>
      <w:r>
        <w:rPr>
          <w:rFonts w:hint="eastAsia" w:ascii="宋体" w:hAnsi="宋体"/>
          <w:sz w:val="24"/>
          <w:szCs w:val="24"/>
        </w:rPr>
        <w:t>号、</w:t>
      </w:r>
      <w:r>
        <w:rPr>
          <w:rFonts w:ascii="宋体" w:hAnsi="宋体"/>
          <w:sz w:val="24"/>
          <w:szCs w:val="24"/>
        </w:rPr>
        <w:t>36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四、站前社区：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1.铁东唐人饭店附近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西长春路二段（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4---16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2.铁东唐人饭店附近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水果街（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14---22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58</w:t>
      </w:r>
      <w:r>
        <w:rPr>
          <w:rFonts w:hint="eastAsia" w:ascii="宋体" w:hAnsi="宋体"/>
          <w:sz w:val="24"/>
          <w:szCs w:val="24"/>
        </w:rPr>
        <w:t>号楼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五、姜洼村：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六、工业村：（临近姜洼村的地区）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1.五一路环路向阳街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农机家属楼（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幢）：</w:t>
      </w:r>
      <w:r>
        <w:rPr>
          <w:rFonts w:ascii="宋体" w:hAnsi="宋体"/>
          <w:sz w:val="24"/>
          <w:szCs w:val="24"/>
        </w:rPr>
        <w:t>11---15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18---32</w:t>
      </w:r>
      <w:r>
        <w:rPr>
          <w:rFonts w:hint="eastAsia" w:ascii="宋体" w:hAnsi="宋体"/>
          <w:sz w:val="24"/>
          <w:szCs w:val="24"/>
        </w:rPr>
        <w:t>号楼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说明：转角路、向阳街以东属于大连瓦房店市师范学校附属小学学区。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2022年五一小学学区说明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一、站前社区：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1.健康街建设小区：（8栋）4号、10——18号、381号、385号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2.健康街散户楼：（3栋）20号、22号、24号、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3.健康街健康安居小区：（5栋）31号——39号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4.金栾路金銮小区：（7栋）1号、3号、4号、6号、7号、8号、9号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5.金栾路散户楼：（11栋）71、71-1、71-2、52、58、69、73、73-1、75、81、83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6.解放街散户楼（3栋）379号、381号、385号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二、岭上社区：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1.金栾路五一小区：（10栋）64号、80号——96双号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2.金栾路东升社区：（9栋）85号——101单号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3.东长春路一段散户楼：（18栋）16、38、40、181—203单号、283、267、269号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4.东长春路一段（鹏程家园）（12栋）20、20-1、22、24、26、28、30、32、34、36、36-1、36-2号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5.东长春路一段隆成领袖小区：（14栋）293号——319单号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6.文圣街：（10栋）80、84、72、70-2、62、68、70、70-1、72-1、74、76号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7.岭上街（岭上小区）（29栋）1号——25单号、2号——32双号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8.文教城（东长春路二段）(22栋) 1号——26号（7、8、11、14号未盖）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9.上东一号3期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10.岭东转角村（东园、西园）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三、向东社区：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1.新生路（新生委）（10栋）32号——50双号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2022年进步小学学区说明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进步小学学区：南至监狱北新生路，北至新华河、新华村李崴园，东至万宝村、转角村北沟，西南至回头河，西至北共济街。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1.新华办事处北环路76号、78号、80号、82号、84号、88号。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2.新华办事处新建路3号、5号。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3.富华园大宽街1段16-26号（双号）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4.北环路31-37号（单号）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5.城市花园（全部）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6.北环路河东园。（包括自来水三栋楼）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7.新华街道新华社区李崴园。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8.怡景花园解放街1-16号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9.向东社区解放街17-21号（单号 石油公司）、125-145号（单号），其他民房。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10.新联路155-175号（单号），其他民房。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11.万宝路13号、15号、19号、21-33号（单号）、80号、82号，其他民房。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12.万宝家园（全部）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13.新生路33-51号（单号）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14.铁东办转角村北沟。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15.祝华办万宝村。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2022年轴承小学学区说明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一、红楼社区：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1.非标准厂西（共13栋）：大宽街一段北环路54、56、58、60、62、64、66、68、70。新建路11、13。北共济街一段：85、87。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2.轴百商场东南方（共21栋）：新华街道北环路11、13、15、17、19、21、23、25、27、29、39、41、43、45、47、49、51、53、55。北共济街一段15、17。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二、新建社区：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1.新华宾馆道北（共16栋）北共济街一段：68、70、72、74、76.新建路：15、17、19、21。北环路30、32、34、36、38、40、42。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2.新华人家B区（共5栋）西环北街1、3、5、7、9。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3.新华人家C区（共6栋）西环北街20、22、24、26、28、30。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三、轴承社区：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1.鑫业市场东南西（共2１栋）河南路一段：8、10、12、14、16、18、20、22、24、26、28、30、32、34、36、38、40。北共济街一段：60、62、64、66。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2.综合厂（庆国饭店附近）：河北路15、23。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3.新华人家A区（共9栋）：河南路2、4、6；西环北街2、4、6、8、12、14。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四、轴前社区：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1.华泰财富广场小区（共5栋）:北共济街一段52-1至52-5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2.原瓦轴公安处（共10栋）青年街：15、17、19、21、23、25；北共济街一段8、10、12、14；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3.瓦轴医院南（共5栋）联盟路：55、57、59；青年街102、104。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4.瓦轴医院东（青年街14、16）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5.轴承小学北面（4栋）联盟路：51、53、78、80。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五、阳春社区：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1.瓦轴医院后山全部（共100栋）：阳春路1-100。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2.北苑新村附近（共11栋）青年街2、4、6、8、10；北共济街北段186、188、190、192、194、196。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3.润泽锦上（8栋）：北共济街北段200、202、204、206。青年街5、7、9、11.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六、祝丰社区：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1.天玺瑞银壹品小区（共8栋）祝丰街北段852、854、856、858、860、862、864、866。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2.星月湾（共29栋）：祝丰街8、10、12、14、24、26、28、30、32、34、36、38、40、42、44、46、50、52、54、56、58、62、64、66、68、70、72、74、76。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七、祝华办事处：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1.中拥塞纳城（共19栋楼）祝丰街北段519、521、523、527、529、531、535、537、539、541、545、547、549、551、553、555、561、563、565。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2.作品一号（5栋）：祝华办水厂南路133、135、137、139.祝丰街北段591。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3.龙栖谷小区（共6栋楼）联盟路42,、44、46、48、56、58。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八、祝华办农房：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1.轴承小学西北：祝华办孙屯、张屯、秦屯、侯屯、尹屯、山咀、祝店。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2.中拥塞纳城北：三家村（含三家屯、龙山屯、大王沟屯）、八里村（含原庄子村）。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wNzFhNDkyYzI5ZGM1NGQ3OWZlNWFkYmFhZmE0YTgifQ=="/>
  </w:docVars>
  <w:rsids>
    <w:rsidRoot w:val="00170A5E"/>
    <w:rsid w:val="00104AD4"/>
    <w:rsid w:val="00170A5E"/>
    <w:rsid w:val="001A05E1"/>
    <w:rsid w:val="003C6DD6"/>
    <w:rsid w:val="004C073D"/>
    <w:rsid w:val="004C5F1A"/>
    <w:rsid w:val="00605178"/>
    <w:rsid w:val="00613370"/>
    <w:rsid w:val="00685088"/>
    <w:rsid w:val="006D17BC"/>
    <w:rsid w:val="006F380A"/>
    <w:rsid w:val="007850C6"/>
    <w:rsid w:val="00811752"/>
    <w:rsid w:val="008D7AE6"/>
    <w:rsid w:val="009138CB"/>
    <w:rsid w:val="00913F89"/>
    <w:rsid w:val="009F6426"/>
    <w:rsid w:val="00B2533E"/>
    <w:rsid w:val="00BB5215"/>
    <w:rsid w:val="00BE4D94"/>
    <w:rsid w:val="00C02A5B"/>
    <w:rsid w:val="00EA5995"/>
    <w:rsid w:val="00EB6EA0"/>
    <w:rsid w:val="00FD4171"/>
    <w:rsid w:val="040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9758</Words>
  <Characters>13086</Characters>
  <Lines>97</Lines>
  <Paragraphs>27</Paragraphs>
  <TotalTime>35</TotalTime>
  <ScaleCrop>false</ScaleCrop>
  <LinksUpToDate>false</LinksUpToDate>
  <CharactersWithSpaces>13306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2022-06-08T05:04:00Z</dcterms:created>
  <dc:creator>Microsoft</dc:creator>
  <cp:lastModifiedBy>Administrator</cp:lastModifiedBy>
  <dcterms:modified xsi:type="dcterms:W3CDTF">2022-06-09T06:30:06Z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6063281A0FEC4F4A9D3B658CDBAC9E3C</vt:lpwstr>
  </property>
</Properties>
</file>